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1B67" w14:textId="77777777" w:rsidR="00E47D79" w:rsidRDefault="00E47D79" w:rsidP="00E4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ОТЧЕТ</w:t>
      </w:r>
    </w:p>
    <w:p w14:paraId="5E691243" w14:textId="0359670C" w:rsidR="00E47D79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Б “</w:t>
      </w:r>
      <w:r w:rsidR="0076708E">
        <w:rPr>
          <w:rFonts w:ascii="Times New Roman" w:hAnsi="Times New Roman" w:cs="Times New Roman"/>
          <w:b/>
          <w:noProof/>
          <w:sz w:val="28"/>
          <w:szCs w:val="28"/>
        </w:rPr>
        <w:t>БАНК РАЗВИТИЯ БИЗНЕСА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ИТОГАМ </w:t>
      </w:r>
    </w:p>
    <w:p w14:paraId="7FEE77FE" w14:textId="60C2E90E" w:rsidR="00E47D79" w:rsidRPr="003D490B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43541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-КВАРТАЛА 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FF25E0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76708E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4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ГОДА</w:t>
      </w:r>
    </w:p>
    <w:tbl>
      <w:tblPr>
        <w:tblW w:w="487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460"/>
        <w:gridCol w:w="538"/>
        <w:gridCol w:w="2167"/>
        <w:gridCol w:w="2509"/>
      </w:tblGrid>
      <w:tr w:rsidR="00ED5A51" w:rsidRPr="003D490B" w14:paraId="43E33D02" w14:textId="77777777" w:rsidTr="00ED5A51">
        <w:trPr>
          <w:trHeight w:val="315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E3B70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B34BE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ИТЕНТ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</w:t>
            </w:r>
          </w:p>
        </w:tc>
      </w:tr>
      <w:tr w:rsidR="00ED5A51" w:rsidRPr="003D490B" w14:paraId="198EE05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84359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CB46D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Полное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2A69E" w14:textId="25E2CE61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онерный коммерческий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анк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развития бизнеса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ED5A51" w:rsidRPr="003D490B" w14:paraId="48D8731C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0C3B2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03A96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Сокращенное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46BCC" w14:textId="74FBD53A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анк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развития бизнеса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ED5A51" w:rsidRPr="003D490B" w14:paraId="23008212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4D8B5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A61EF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Название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Бирж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евого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тикер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BE0EC" w14:textId="405EFBA4" w:rsidR="00ED5A51" w:rsidRPr="0076708E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RB</w:t>
            </w:r>
          </w:p>
        </w:tc>
      </w:tr>
      <w:tr w:rsidR="00ED5A51" w:rsidRPr="003D490B" w14:paraId="1B361F48" w14:textId="77777777" w:rsidTr="00ED5A51">
        <w:trPr>
          <w:trHeight w:val="315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AB930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F5FAD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СВЕДЕНИЯ  О СВЯЗИ</w:t>
            </w: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    </w:t>
            </w:r>
          </w:p>
        </w:tc>
      </w:tr>
      <w:tr w:rsidR="00ED5A51" w:rsidRPr="003D490B" w14:paraId="15B01C89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ABFD0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D39F2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Место расположения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4D945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ED5A51" w:rsidRPr="003D490B" w14:paraId="6D73DABE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37FF9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142E1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овый адрес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FA042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 кўчаси,18-А уй.</w:t>
            </w:r>
          </w:p>
        </w:tc>
      </w:tr>
      <w:tr w:rsidR="00ED5A51" w:rsidRPr="003D490B" w14:paraId="334F6917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B91E7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90D88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Адрес э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лектрон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ной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 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ы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8E03E" w14:textId="7DA20A4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5461E2">
              <w:rPr>
                <w:rStyle w:val="a4"/>
                <w:sz w:val="20"/>
                <w:szCs w:val="20"/>
              </w:rPr>
              <w:t>headoffice@b</w:t>
            </w:r>
            <w:r>
              <w:rPr>
                <w:rStyle w:val="a4"/>
                <w:sz w:val="20"/>
                <w:szCs w:val="20"/>
                <w:lang w:val="en-US"/>
              </w:rPr>
              <w:t>rb</w:t>
            </w:r>
            <w:proofErr w:type="spellEnd"/>
            <w:r w:rsidRPr="005461E2">
              <w:rPr>
                <w:rStyle w:val="a4"/>
                <w:sz w:val="20"/>
                <w:szCs w:val="20"/>
              </w:rPr>
              <w:t>.</w:t>
            </w:r>
            <w:proofErr w:type="spellStart"/>
            <w:r w:rsidRPr="005461E2">
              <w:rPr>
                <w:rStyle w:val="a4"/>
                <w:sz w:val="20"/>
                <w:szCs w:val="20"/>
              </w:rPr>
              <w:t>uz</w:t>
            </w:r>
            <w:proofErr w:type="spellEnd"/>
          </w:p>
        </w:tc>
      </w:tr>
      <w:tr w:rsidR="00ED5A51" w:rsidRPr="003D490B" w14:paraId="07EE8F50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F6489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092B2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Официальный веб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-сайт:*   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86F9C" w14:textId="472BA11D" w:rsidR="00ED5A51" w:rsidRPr="00E42CD8" w:rsidRDefault="00AA4503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ED5A51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www.b</w:t>
              </w:r>
              <w:r w:rsidR="00ED5A51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rb</w:t>
              </w:r>
              <w:r w:rsidR="00ED5A51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.uz</w:t>
              </w:r>
            </w:hyperlink>
          </w:p>
        </w:tc>
      </w:tr>
      <w:tr w:rsidR="00ED5A51" w:rsidRPr="003D490B" w14:paraId="20C1711D" w14:textId="77777777" w:rsidTr="00ED5A51">
        <w:trPr>
          <w:trHeight w:val="300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CA928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24D1B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284DC06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14:paraId="6DF9BC80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9C17B5" w14:paraId="346E20FE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D2DB1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EB611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B910D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Главное операционное отделение </w:t>
            </w:r>
          </w:p>
          <w:p w14:paraId="7A08889E" w14:textId="55988295" w:rsidR="00ED5A51" w:rsidRPr="00F910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анк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развития бизнеса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ED5A51" w:rsidRPr="003D490B" w14:paraId="67B47181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47308" w14:textId="77777777" w:rsidR="00ED5A51" w:rsidRPr="00F910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DF40A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14:paraId="46B80078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6D775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ED5A51" w:rsidRPr="003D490B" w14:paraId="46335441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33F14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7943E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14:paraId="450EEE48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81F3D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01037</w:t>
            </w:r>
          </w:p>
        </w:tc>
      </w:tr>
      <w:tr w:rsidR="00ED5A51" w:rsidRPr="003D490B" w14:paraId="6EBFB2D4" w14:textId="77777777" w:rsidTr="00ED5A51">
        <w:trPr>
          <w:trHeight w:val="330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42D70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FE3C5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29204B7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14:paraId="56CB959B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НОМЕРА, ПРИСВОЕННЫЕ:        </w:t>
            </w:r>
          </w:p>
          <w:p w14:paraId="5B372CD4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1889E25A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C6BD9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22EFC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выдано регистрирующим органом: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15A81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ED5A51" w:rsidRPr="003D490B" w14:paraId="5C7ACD2A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D6837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3F7CD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14:paraId="755623A6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04A28FA5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D55A0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ED5A51" w:rsidRPr="003D490B" w14:paraId="1191CEFA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DAFC7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D583D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35EC1D9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14:paraId="253F89AF" w14:textId="77777777" w:rsidR="00ED5A51" w:rsidRPr="003A473A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D5A51" w:rsidRPr="003D490B" w14:paraId="158EA2BF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DFC7A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B9BE1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7CC1F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ED5A51" w:rsidRPr="003D490B" w14:paraId="1E7E3490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638EE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2B723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ОКПО: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887CB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ED5A51" w:rsidRPr="003D490B" w14:paraId="16A5CF4F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34C88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BDD89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ED2B2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ED5A51" w:rsidRPr="003D490B" w14:paraId="532CD8FB" w14:textId="77777777" w:rsidTr="00ED5A51">
        <w:trPr>
          <w:trHeight w:val="183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EB89A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CE0E9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</w:tc>
        <w:tc>
          <w:tcPr>
            <w:tcW w:w="2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D12F4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ED5A51" w:rsidRPr="003D490B" w14:paraId="6D9B000D" w14:textId="77777777" w:rsidTr="00ED5A51">
        <w:trPr>
          <w:trHeight w:val="285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CF3D1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0C728294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81FBD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2B6636F" w14:textId="77777777" w:rsidR="00ED5A51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14:paraId="5A1187FE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D5A51" w:rsidRPr="003D490B" w14:paraId="5120BF15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DD853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0CDAF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14:paraId="4E1F6AD8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CA1F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тыс. сумах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D5A51" w:rsidRPr="003D490B" w14:paraId="40B33472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F6ED4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BB1E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Кассовая наличность и другие платежные документы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5B52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27945" w14:textId="2A9D5B19" w:rsidR="00ED5A51" w:rsidRPr="005F2675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818 358 705</w:t>
            </w:r>
          </w:p>
        </w:tc>
      </w:tr>
      <w:tr w:rsidR="00ED5A51" w:rsidRPr="003D490B" w14:paraId="4F1D66EB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FC4DE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04F1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ЦБРУ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7FCE6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64A09" w14:textId="1E8D436C" w:rsidR="00ED5A51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914 016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875</w:t>
            </w:r>
          </w:p>
          <w:p w14:paraId="723DFCF0" w14:textId="36FE79E0" w:rsidR="00ED5A51" w:rsidRPr="00D60D0A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D5A51" w:rsidRPr="003D490B" w14:paraId="08F98F82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2163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B3BD0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других банков,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24964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66F53" w14:textId="38ABEF0C" w:rsidR="00ED5A51" w:rsidRPr="00FF25E0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4 655 675 567</w:t>
            </w:r>
          </w:p>
        </w:tc>
      </w:tr>
      <w:tr w:rsidR="00ED5A51" w:rsidRPr="003D490B" w14:paraId="4920ACC0" w14:textId="77777777" w:rsidTr="00ED5A51">
        <w:trPr>
          <w:trHeight w:val="61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3253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7E1F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Счета купли и продажи,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5581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9C8FF" w14:textId="4C43EFE6" w:rsidR="00ED5A51" w:rsidRPr="00D60D0A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1 432 192 314</w:t>
            </w:r>
          </w:p>
        </w:tc>
      </w:tr>
      <w:tr w:rsidR="00ED5A51" w:rsidRPr="003D490B" w14:paraId="5B4DD570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01646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32AB7" w14:textId="77777777" w:rsidR="00ED5A51" w:rsidRPr="00E42CD8" w:rsidRDefault="00ED5A51" w:rsidP="0076708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для купли продажи, брутто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5333" w14:textId="77777777" w:rsidR="00ED5A51" w:rsidRPr="00201C15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8DAC7" w14:textId="48EE0C94" w:rsidR="00ED5A51" w:rsidRPr="00D60D0A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1 490 212 840</w:t>
            </w:r>
          </w:p>
        </w:tc>
      </w:tr>
      <w:tr w:rsidR="00ED5A51" w:rsidRPr="003D490B" w14:paraId="5EC5891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21F06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D1440" w14:textId="77777777" w:rsidR="00ED5A51" w:rsidRPr="00E47D79" w:rsidRDefault="00ED5A51" w:rsidP="0076708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Дисконт и премии по ценным бумагам </w:t>
            </w:r>
          </w:p>
          <w:p w14:paraId="23AECABF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BFA8" w14:textId="77777777" w:rsidR="00ED5A51" w:rsidRPr="00201C15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C47A7" w14:textId="00129C90" w:rsidR="00ED5A51" w:rsidRPr="00D60D0A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-58 020 526</w:t>
            </w:r>
          </w:p>
        </w:tc>
      </w:tr>
      <w:tr w:rsidR="00ED5A51" w:rsidRPr="003D490B" w14:paraId="09541E2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A0742" w14:textId="77777777" w:rsidR="00ED5A51" w:rsidRPr="003D490B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55420" w14:textId="77777777" w:rsidR="00ED5A51" w:rsidRPr="00E42CD8" w:rsidRDefault="00ED5A5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5812" w14:textId="77777777" w:rsidR="00ED5A51" w:rsidRPr="00A6735C" w:rsidRDefault="00ED5A51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47B8A" w14:textId="77777777" w:rsidR="00ED5A51" w:rsidRPr="005F2675" w:rsidRDefault="00ED5A51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5FD7E3D7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64AE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5A19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42380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40746" w14:textId="5583F75C" w:rsidR="00ED5A51" w:rsidRPr="00D60D0A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16 718</w:t>
            </w:r>
          </w:p>
        </w:tc>
      </w:tr>
      <w:tr w:rsidR="00ED5A51" w:rsidRPr="003D490B" w14:paraId="18E594A3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CA00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3D5C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брутто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C235B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96BB3" w14:textId="358F92AC" w:rsidR="00ED5A51" w:rsidRPr="00D60D0A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16 718</w:t>
            </w:r>
          </w:p>
        </w:tc>
      </w:tr>
      <w:tr w:rsidR="00ED5A51" w:rsidRPr="003D490B" w14:paraId="0238ED75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3E631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2A96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Минус: Резерв возможных убытков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C90EA9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43F31" w14:textId="77777777" w:rsidR="00ED5A51" w:rsidRPr="00D60D0A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D5A51" w:rsidRPr="003D490B" w14:paraId="585ACD46" w14:textId="77777777" w:rsidTr="00ED5A51">
        <w:trPr>
          <w:trHeight w:val="283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A4CE3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480D4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EFFC2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69EE7" w14:textId="493E57C1" w:rsidR="00ED5A51" w:rsidRPr="00D60D0A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1 142 754 140</w:t>
            </w:r>
          </w:p>
        </w:tc>
      </w:tr>
      <w:tr w:rsidR="00ED5A51" w:rsidRPr="003D490B" w14:paraId="28503A31" w14:textId="77777777" w:rsidTr="00ED5A51">
        <w:trPr>
          <w:trHeight w:val="219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1C99A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FE440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 брутто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433C9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352E6" w14:textId="42683627" w:rsidR="00ED5A51" w:rsidRPr="008D1843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1 142 880 436</w:t>
            </w:r>
          </w:p>
        </w:tc>
      </w:tr>
      <w:tr w:rsidR="00ED5A51" w:rsidRPr="003D490B" w14:paraId="0376E80F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52E36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AA13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 Резерв возможных убытков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6FE9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A13D1" w14:textId="59FBA9AA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126 296</w:t>
            </w:r>
          </w:p>
        </w:tc>
      </w:tr>
      <w:tr w:rsidR="00ED5A51" w:rsidRPr="003D490B" w14:paraId="16843DB9" w14:textId="77777777" w:rsidTr="00ED5A51">
        <w:trPr>
          <w:trHeight w:val="403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1449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14575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купленные по соглашению c обратным выкупом,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2830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9A2B84" w14:textId="053834A0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287 718 191</w:t>
            </w:r>
          </w:p>
        </w:tc>
      </w:tr>
      <w:tr w:rsidR="00ED5A51" w:rsidRPr="003D490B" w14:paraId="51FA4DEC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0A2B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55B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7.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93F40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C634D" w14:textId="59F56023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22 341 568 928</w:t>
            </w:r>
          </w:p>
        </w:tc>
      </w:tr>
      <w:tr w:rsidR="00ED5A51" w:rsidRPr="003D490B" w14:paraId="017DD3AA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C457B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244F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Кредитные операции, брутто</w:t>
            </w:r>
          </w:p>
        </w:tc>
        <w:tc>
          <w:tcPr>
            <w:tcW w:w="1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2D9EC9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16F0C" w14:textId="2DC5B4B0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22 455 732 073</w:t>
            </w:r>
          </w:p>
        </w:tc>
      </w:tr>
      <w:tr w:rsidR="00ED5A51" w:rsidRPr="003D490B" w14:paraId="4D9B765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DCBFE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7A1B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Лизинговые операции, брутто</w:t>
            </w:r>
          </w:p>
        </w:tc>
        <w:tc>
          <w:tcPr>
            <w:tcW w:w="1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03077A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296AF" w14:textId="77777777" w:rsidR="00ED5A51" w:rsidRPr="00D60D0A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D5A51" w:rsidRPr="003D490B" w14:paraId="1D0312EA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8AFDD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FA89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(Минус)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возможных убытков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по кредитам и лизингов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операциям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92C97A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7F808" w14:textId="2D1DC273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114 163 145</w:t>
            </w:r>
          </w:p>
        </w:tc>
      </w:tr>
      <w:tr w:rsidR="00ED5A51" w:rsidRPr="003D490B" w14:paraId="32010A19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963D7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7F7D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C9B1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5EDCF" w14:textId="77777777" w:rsidR="00ED5A51" w:rsidRPr="00D60D0A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D5A51" w:rsidRPr="003D490B" w14:paraId="0406BE80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D2A2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65E60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F64D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B5489" w14:textId="77777777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33E0A94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6E6DB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3156F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 по векселям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A0DC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6071" w14:textId="77777777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79570E9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A63DA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58D5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C391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621AE" w14:textId="77777777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7566E0F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8875C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DA4AB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9.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Обязательства клиентов по финансовым инструментам,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32290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1E47A" w14:textId="77777777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5D924EA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0D92B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80916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Основные средства,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148E4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619A3" w14:textId="5FE2AE46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6268FC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437 699 584</w:t>
            </w:r>
          </w:p>
        </w:tc>
      </w:tr>
      <w:tr w:rsidR="00ED5A51" w:rsidRPr="003D490B" w14:paraId="7978ADB6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FCDE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B1F70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процентные и беспроцентные доходы всего,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21E394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48114" w14:textId="7D89CCE5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6268FC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971 012 732</w:t>
            </w:r>
          </w:p>
        </w:tc>
      </w:tr>
      <w:tr w:rsidR="00ED5A51" w:rsidRPr="003D490B" w14:paraId="73137AB3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D09F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42377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Другое собственное имущество банка,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18B28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47259" w14:textId="77777777" w:rsidR="00ED5A51" w:rsidRPr="00D60D0A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D5A51" w:rsidRPr="003D490B" w14:paraId="0074DB72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711F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95B7F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собственное имущество, взысканное по кредитам и лизингу, брутто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7C90B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85D6C" w14:textId="77777777" w:rsidR="00ED5A51" w:rsidRPr="00E42CD8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28DAFE0E" w14:textId="77777777" w:rsidTr="00ED5A51">
        <w:trPr>
          <w:trHeight w:val="72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446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43920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Накопленный износ и резервы на возможные убытки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062D2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BDA85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6EC14E62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11B7A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80098" w14:textId="77777777" w:rsidR="00ED5A51" w:rsidRPr="00CE01DF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Другое собственное имущество банка, </w:t>
            </w:r>
          </w:p>
          <w:p w14:paraId="705BA8FF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F406B" w14:textId="77777777" w:rsidR="00ED5A51" w:rsidRPr="00A6735C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6ED10" w14:textId="77777777" w:rsidR="00ED5A51" w:rsidRPr="00957C34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508A2DA1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90210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0C80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активы, чистые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762F4" w14:textId="77777777" w:rsidR="00ED5A51" w:rsidRPr="00CC3BA8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C0860" w14:textId="52B0D608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6268FC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340 792 011</w:t>
            </w:r>
          </w:p>
        </w:tc>
      </w:tr>
      <w:tr w:rsidR="00ED5A51" w:rsidRPr="003D490B" w14:paraId="73217049" w14:textId="77777777" w:rsidTr="00ED5A51">
        <w:trPr>
          <w:trHeight w:val="278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562C3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AB48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14. </w:t>
            </w: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активов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D334E" w14:textId="77777777" w:rsidR="00ED5A51" w:rsidRPr="00E42CD8" w:rsidRDefault="00ED5A51" w:rsidP="007670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060603" w14:textId="5714FBEE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6268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33 377 339 627</w:t>
            </w:r>
          </w:p>
        </w:tc>
      </w:tr>
      <w:tr w:rsidR="00ED5A51" w:rsidRPr="003D490B" w14:paraId="5CAC6EA0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DA07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30B45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 И СОБСТВЕННЫЙ  КАПИТАЛ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41574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7F69C" w14:textId="77777777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D5A51" w:rsidRPr="003D490B" w14:paraId="3DE34195" w14:textId="77777777" w:rsidTr="00ED5A51">
        <w:trPr>
          <w:trHeight w:val="255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CD38E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CC9DA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86CD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33F61" w14:textId="77777777" w:rsidR="00ED5A51" w:rsidRPr="00D60D0A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D5A51" w:rsidRPr="003D490B" w14:paraId="4DDAD722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7C6B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E8524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Депозиты до востребования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66DD4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E016E3" w14:textId="766BCE39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1 248 259 462</w:t>
            </w:r>
          </w:p>
        </w:tc>
      </w:tr>
      <w:tr w:rsidR="00ED5A51" w:rsidRPr="003D490B" w14:paraId="323728AC" w14:textId="77777777" w:rsidTr="00ED5A51">
        <w:trPr>
          <w:trHeight w:val="5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C16EE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891A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Сберегательные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депозит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8DB2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B7FEA" w14:textId="77777777" w:rsidR="00ED5A51" w:rsidRPr="00D60D0A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D5A51" w:rsidRPr="003D490B" w14:paraId="109F8AE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0214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995FB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Срочные депозиты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B9B5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26A2A" w14:textId="1FFEE2BC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9 524 226 273</w:t>
            </w:r>
          </w:p>
        </w:tc>
      </w:tr>
      <w:tr w:rsidR="00ED5A51" w:rsidRPr="003D490B" w14:paraId="15ABBE68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16C61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7AD9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 оплате в ЦБРУ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C3AD8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765D" w14:textId="28BDAEBD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1 055 022</w:t>
            </w:r>
          </w:p>
        </w:tc>
      </w:tr>
      <w:tr w:rsidR="00ED5A51" w:rsidRPr="003D490B" w14:paraId="67BCC2D6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44F8E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CE82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19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оплате в другие банки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22968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B5872" w14:textId="5763053E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3 106 105 955</w:t>
            </w:r>
          </w:p>
        </w:tc>
      </w:tr>
      <w:tr w:rsidR="00ED5A51" w:rsidRPr="003D490B" w14:paraId="5E1CC3A6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B7923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3150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B455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F646E" w14:textId="384C3B4F" w:rsidR="00ED5A51" w:rsidRPr="00D60D0A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D5A51" w:rsidRPr="003D490B" w14:paraId="12BDDE84" w14:textId="77777777" w:rsidTr="00ED5A51">
        <w:trPr>
          <w:trHeight w:val="478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AA28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9EC1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 к оплате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3CA90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EA85D" w14:textId="6C74F00E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11 047 221 125</w:t>
            </w:r>
          </w:p>
        </w:tc>
      </w:tr>
      <w:tr w:rsidR="00ED5A51" w:rsidRPr="003D490B" w14:paraId="5C7D7A1C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E228E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068B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Субординированные долговые обязательства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D369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485CA" w14:textId="18D89921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1 806 738 467</w:t>
            </w:r>
          </w:p>
        </w:tc>
      </w:tr>
      <w:tr w:rsidR="00ED5A51" w:rsidRPr="003D490B" w14:paraId="1AE361B9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27B4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15832" w14:textId="77777777" w:rsidR="00ED5A51" w:rsidRPr="00F50740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проценты к оплате</w:t>
            </w:r>
          </w:p>
          <w:p w14:paraId="02A14F7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2E8F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17932" w14:textId="6E1A43B3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334 323 176</w:t>
            </w:r>
          </w:p>
        </w:tc>
      </w:tr>
      <w:tr w:rsidR="00ED5A51" w:rsidRPr="003D490B" w14:paraId="71BCB2B9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8BD3E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0AE7E" w14:textId="77777777" w:rsidR="00ED5A51" w:rsidRPr="00F50740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обязательства</w:t>
            </w:r>
          </w:p>
          <w:p w14:paraId="0D62EFB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408F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1C69A" w14:textId="0CA64823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2 248 642 173</w:t>
            </w:r>
          </w:p>
        </w:tc>
      </w:tr>
      <w:tr w:rsidR="00ED5A51" w:rsidRPr="003D490B" w14:paraId="4030DBA7" w14:textId="77777777" w:rsidTr="00ED5A51">
        <w:trPr>
          <w:trHeight w:val="277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1468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CD6C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25. </w:t>
            </w: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обязательств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79F3B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D44A3D" w14:textId="1B290318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29 330 323 228</w:t>
            </w:r>
          </w:p>
        </w:tc>
      </w:tr>
      <w:tr w:rsidR="00ED5A51" w:rsidRPr="003D490B" w14:paraId="07F5EC2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7792D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06F36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СОБСТВЕННЫЙ  КАПИТАЛ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6FD7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A637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2B8E4D1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23313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E0046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26.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Уставный капитал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D42E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A0080" w14:textId="76180B6F" w:rsidR="008D1843" w:rsidRPr="0044448B" w:rsidRDefault="008D1843" w:rsidP="008D184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3 000 000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000</w:t>
            </w:r>
          </w:p>
          <w:p w14:paraId="1BFBF262" w14:textId="6A1E4E98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284C0086" w14:textId="77777777" w:rsidTr="00ED5A51">
        <w:trPr>
          <w:trHeight w:val="347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FC9F1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2D59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Акции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Обыкновенные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85CF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44806" w14:textId="5FA62EF2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2 998 926 750</w:t>
            </w:r>
          </w:p>
        </w:tc>
      </w:tr>
      <w:tr w:rsidR="00ED5A51" w:rsidRPr="003D490B" w14:paraId="6A4C92C7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CCF5A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B6BCA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- Привилегированные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F1C8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277DA" w14:textId="169F5B2E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1 073 250</w:t>
            </w:r>
          </w:p>
        </w:tc>
      </w:tr>
      <w:tr w:rsidR="00ED5A51" w:rsidRPr="003D490B" w14:paraId="21487DD9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7B90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322FB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27.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Добавленный капитал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1C94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4922D" w14:textId="2A1516D5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941 882</w:t>
            </w:r>
          </w:p>
        </w:tc>
      </w:tr>
      <w:tr w:rsidR="00ED5A51" w:rsidRPr="003D490B" w14:paraId="479899D1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0BBD4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2B798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28.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капитал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9F43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A01EC" w14:textId="629AABC3" w:rsidR="00ED5A51" w:rsidRPr="005F2675" w:rsidRDefault="008D1843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1 121 662 604</w:t>
            </w:r>
          </w:p>
        </w:tc>
      </w:tr>
      <w:tr w:rsidR="00ED5A51" w:rsidRPr="003D490B" w14:paraId="4D99C08B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1D40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FAFA4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фонд общего назначения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1E8AB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A389" w14:textId="15212E90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1 119 614 605</w:t>
            </w:r>
          </w:p>
        </w:tc>
      </w:tr>
      <w:tr w:rsidR="00ED5A51" w:rsidRPr="003D490B" w14:paraId="6711C1CE" w14:textId="77777777" w:rsidTr="00ED5A51">
        <w:trPr>
          <w:trHeight w:val="1017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C856A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70315" w14:textId="77777777" w:rsidR="00ED5A51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а.1.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Резервы созданные по стандартным </w:t>
            </w:r>
          </w:p>
          <w:p w14:paraId="4FDE12B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активам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111B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21A90" w14:textId="1054D051" w:rsidR="00ED5A51" w:rsidRPr="0076708E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D5A51" w:rsidRPr="003D490B" w14:paraId="213F51A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4DE3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DD0C8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на Девальвацию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F323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74719" w14:textId="77777777" w:rsidR="00ED5A51" w:rsidRPr="005F2675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075D0152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BC5F7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64FD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Другие резервы и фонды  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21DB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B9057" w14:textId="24BA6F9C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2 047 999</w:t>
            </w:r>
          </w:p>
        </w:tc>
      </w:tr>
      <w:tr w:rsidR="00ED5A51" w:rsidRPr="003D490B" w14:paraId="56AB7549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8649C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86287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29.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8B52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B5AE9" w14:textId="5DA0680F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-75 588 086</w:t>
            </w:r>
          </w:p>
        </w:tc>
      </w:tr>
      <w:tr w:rsidR="00ED5A51" w:rsidRPr="003D490B" w14:paraId="02FF874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F46CB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B81FB" w14:textId="77777777" w:rsidR="00ED5A51" w:rsidRPr="00680752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30. Итого собственного капитала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668C7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E7808" w14:textId="7BF97928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4 047 016 399</w:t>
            </w:r>
          </w:p>
        </w:tc>
      </w:tr>
      <w:tr w:rsidR="00ED5A51" w:rsidRPr="003D490B" w14:paraId="734A0407" w14:textId="77777777" w:rsidTr="00ED5A51">
        <w:trPr>
          <w:trHeight w:val="344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657E3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65ACF" w14:textId="77777777" w:rsidR="00ED5A51" w:rsidRPr="00680752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31. Итого обязательств и собственного капитала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6A2A5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3A7FEA" w14:textId="503D331D" w:rsidR="00ED5A51" w:rsidRPr="00D60D0A" w:rsidRDefault="008D1843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33 377 339 627</w:t>
            </w:r>
          </w:p>
        </w:tc>
      </w:tr>
      <w:tr w:rsidR="00ED5A51" w:rsidRPr="003D490B" w14:paraId="62D2A03F" w14:textId="77777777" w:rsidTr="00ED5A51">
        <w:trPr>
          <w:trHeight w:val="315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98071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14:paraId="2B1171A7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5741DE3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7004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ОТЧЕТ О ФИНАНСОВЫХ РЕЗУЛЬТАТАХ</w:t>
            </w:r>
          </w:p>
        </w:tc>
      </w:tr>
      <w:tr w:rsidR="00ED5A51" w:rsidRPr="003D490B" w14:paraId="2A3DBA6F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A85C6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AE48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EFD7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5714391E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5FAC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1B46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3438C2C" w14:textId="77777777" w:rsidR="00ED5A51" w:rsidRPr="00661CB3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ДОХОДЫ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52DE7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492F5840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0225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259C4" w14:textId="77777777" w:rsidR="00ED5A51" w:rsidRPr="00B3476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ЦБРУ</w:t>
            </w:r>
          </w:p>
          <w:p w14:paraId="3B8A9F34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A500D" w14:textId="407B69D4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3 706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438</w:t>
            </w:r>
          </w:p>
        </w:tc>
      </w:tr>
      <w:tr w:rsidR="00ED5A51" w:rsidRPr="003D490B" w14:paraId="49F3F10B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95A2E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562C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других банках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ABAB1" w14:textId="108E41AA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182 087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792</w:t>
            </w:r>
          </w:p>
        </w:tc>
      </w:tr>
      <w:tr w:rsidR="00ED5A51" w:rsidRPr="003D490B" w14:paraId="5C8D5A4C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320EB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29CC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купленным векселям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47998" w14:textId="77777777" w:rsidR="00ED5A51" w:rsidRDefault="00ED5A51" w:rsidP="0076708E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41D6BE20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E0A0D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4528A" w14:textId="77777777" w:rsidR="00ED5A51" w:rsidRPr="00B3476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доходы по инвестициям       </w:t>
            </w:r>
          </w:p>
          <w:p w14:paraId="6FBF4C5A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0F8D5" w14:textId="77777777" w:rsidR="00ED5A51" w:rsidRDefault="00ED5A51" w:rsidP="0076708E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20F5D758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8BB3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26ABF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доходы по счетам купли-продажи ценных бумаг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5E55A" w14:textId="673F5A25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189 638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182</w:t>
            </w:r>
          </w:p>
        </w:tc>
      </w:tr>
      <w:tr w:rsidR="00ED5A51" w:rsidRPr="003D490B" w14:paraId="18F5B7E7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30F8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78F9A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обязательствам клиентов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CCD74" w14:textId="60CAB40C" w:rsidR="00ED5A51" w:rsidRPr="00E42CD8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E075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7DE05EBB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CD337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FA49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ательст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вам клиентов по непогашенным акцептам этого банка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A3D39" w14:textId="5B6A2AF1" w:rsidR="00ED5A51" w:rsidRPr="00E42CD8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E075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05D0C833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F2326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41BFB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Процент, Дисконт (Скидки) и взносы по кредитным и лизинговым операциям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24859" w14:textId="37E6C926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2 169 023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876</w:t>
            </w:r>
          </w:p>
        </w:tc>
      </w:tr>
      <w:tr w:rsidR="00ED5A51" w:rsidRPr="003D490B" w14:paraId="2921B68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D0001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5F80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и.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ходы по соглашениям о продаже ц/б с последующим выкупом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94AA8" w14:textId="741310D9" w:rsidR="00ED5A51" w:rsidRPr="00D60D0A" w:rsidRDefault="008D1843" w:rsidP="0076708E">
            <w:pPr>
              <w:ind w:left="357" w:hanging="357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1 253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493</w:t>
            </w:r>
          </w:p>
        </w:tc>
      </w:tr>
      <w:tr w:rsidR="00ED5A51" w:rsidRPr="003D490B" w14:paraId="4D92ED2A" w14:textId="77777777" w:rsidTr="00ED5A51">
        <w:trPr>
          <w:trHeight w:val="547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3B1E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DD858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к.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доходы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517C7D" w14:textId="5C414377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4 365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573</w:t>
            </w:r>
          </w:p>
        </w:tc>
      </w:tr>
      <w:tr w:rsidR="00ED5A51" w:rsidRPr="003D490B" w14:paraId="50D89EB7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13E40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DD67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доходов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7A9748" w14:textId="68BC389B" w:rsidR="00ED5A51" w:rsidRPr="00930DF1" w:rsidRDefault="008D1843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2 553 189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514</w:t>
            </w:r>
          </w:p>
        </w:tc>
      </w:tr>
      <w:tr w:rsidR="00ED5A51" w:rsidRPr="003D490B" w14:paraId="0357D7FE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DBDDB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9393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42DA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3D4B1009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5DD06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D2065" w14:textId="77777777" w:rsidR="00ED5A51" w:rsidRPr="00661CB3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РАСХОДЫ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0AE2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0B24FC67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309C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AEF56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C7A2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4A7D16DE" w14:textId="77777777" w:rsidTr="00ED5A51">
        <w:trPr>
          <w:trHeight w:val="51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3A89A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7E3BA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депозитам до востребования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73D0A" w14:textId="70F9F41E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40 858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968</w:t>
            </w:r>
          </w:p>
        </w:tc>
      </w:tr>
      <w:tr w:rsidR="00ED5A51" w:rsidRPr="003D490B" w14:paraId="0EF9DFF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31FC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73365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сберегательным депозитам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B6736" w14:textId="302050FD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850 433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702</w:t>
            </w:r>
          </w:p>
        </w:tc>
      </w:tr>
      <w:tr w:rsidR="00ED5A51" w:rsidRPr="003D490B" w14:paraId="5AD39AA1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2A09D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86740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срочным депозитам</w:t>
            </w: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DCF48" w14:textId="77777777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D5A51" w:rsidRPr="003D490B" w14:paraId="1339F97B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FED88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8221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ЦБРУ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1BD14" w14:textId="77777777" w:rsidR="00ED5A51" w:rsidRPr="005F2675" w:rsidRDefault="00ED5A51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D5A51" w:rsidRPr="003D490B" w14:paraId="7C01D0D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99B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98D2B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другие банки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199158" w14:textId="7ABDFB82" w:rsidR="00ED5A51" w:rsidRPr="005F2675" w:rsidRDefault="008D1843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127 397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018</w:t>
            </w:r>
          </w:p>
        </w:tc>
      </w:tr>
      <w:tr w:rsidR="00ED5A51" w:rsidRPr="003D490B" w14:paraId="2B1C33F8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6A48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2746F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9C17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 по депозитам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99260" w14:textId="0339BB60" w:rsidR="00ED5A51" w:rsidRPr="00567D04" w:rsidRDefault="00CA0ABF" w:rsidP="0076708E">
            <w:pPr>
              <w:jc w:val="center"/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1 018 689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688</w:t>
            </w:r>
          </w:p>
        </w:tc>
      </w:tr>
      <w:tr w:rsidR="00ED5A51" w:rsidRPr="003D490B" w14:paraId="274EB2F6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2871C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63698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Процентные расходы по кредитам к оплате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69395D" w14:textId="1B372938" w:rsidR="00ED5A51" w:rsidRPr="005F2675" w:rsidRDefault="00CA0ABF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577 549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487</w:t>
            </w:r>
          </w:p>
        </w:tc>
      </w:tr>
      <w:tr w:rsidR="00ED5A51" w:rsidRPr="003D490B" w14:paraId="5FE0A47B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45F7C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FE2E7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соглашениям о продаже ц/б с последующим выкупом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F07D01" w14:textId="01CD1CFF" w:rsidR="00ED5A51" w:rsidRPr="009A6DDF" w:rsidRDefault="00CA0ABF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4 274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026</w:t>
            </w:r>
          </w:p>
        </w:tc>
      </w:tr>
      <w:tr w:rsidR="00ED5A51" w:rsidRPr="003D490B" w14:paraId="57B0E49F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2DC3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752DF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и.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расходы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52F886" w14:textId="7677B22A" w:rsidR="00ED5A51" w:rsidRPr="005F2675" w:rsidRDefault="00CA0ABF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125 098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762</w:t>
            </w:r>
          </w:p>
        </w:tc>
      </w:tr>
      <w:tr w:rsidR="00ED5A51" w:rsidRPr="003D490B" w14:paraId="3DBA1772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F798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55095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1B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к. Итого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процентных расходов по займам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915499" w14:textId="18828D3B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706 922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275</w:t>
            </w:r>
          </w:p>
        </w:tc>
      </w:tr>
      <w:tr w:rsidR="00ED5A51" w:rsidRPr="003D490B" w14:paraId="438C89AE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2389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10FC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2838B6" w14:textId="468F4E61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1 725 611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963</w:t>
            </w:r>
          </w:p>
        </w:tc>
      </w:tr>
      <w:tr w:rsidR="00ED5A51" w:rsidRPr="003D490B" w14:paraId="73957A6D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AC144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4F424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B6E9E2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632E594F" w14:textId="77777777" w:rsidTr="00ED5A51">
        <w:trPr>
          <w:trHeight w:val="696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6AE5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A4A0A" w14:textId="77777777" w:rsidR="00ED5A51" w:rsidRPr="00FB13F5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Чистые процентные доходы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до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оценки возможных убытков по кредитам и лизингу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7620F" w14:textId="5B6DCFF9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827 577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551</w:t>
            </w:r>
          </w:p>
        </w:tc>
      </w:tr>
      <w:tr w:rsidR="00ED5A51" w:rsidRPr="003D490B" w14:paraId="16A4C50B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5192C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36EEC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кредитам и лизингу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032795" w14:textId="75BE7166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855 823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479</w:t>
            </w:r>
          </w:p>
        </w:tc>
      </w:tr>
      <w:tr w:rsidR="00ED5A51" w:rsidRPr="003D490B" w14:paraId="00E2FD5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7E740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F5B30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другим активам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A3194" w14:textId="466CF501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4 091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870</w:t>
            </w:r>
          </w:p>
        </w:tc>
      </w:tr>
      <w:tr w:rsidR="00ED5A51" w:rsidRPr="003D490B" w14:paraId="05419FA7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E79D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497D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Чистые процентные доходы после оценки возможных убытков по кредитам и лизингу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B16EE1" w14:textId="6A799712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-215 362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661</w:t>
            </w:r>
          </w:p>
        </w:tc>
      </w:tr>
      <w:tr w:rsidR="00ED5A51" w:rsidRPr="003D490B" w14:paraId="2CC06C5F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66E0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7203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C9204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436FE71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A313B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F9188" w14:textId="77777777" w:rsidR="00ED5A51" w:rsidRPr="00661CB3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ДОХОДЫ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ED3DD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018DC7DD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0C5C1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F4EA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Доходы от комиссий и платы за услуги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688EAA" w14:textId="2A2032AC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274 851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461</w:t>
            </w:r>
          </w:p>
        </w:tc>
      </w:tr>
      <w:tr w:rsidR="00ED5A51" w:rsidRPr="003D490B" w14:paraId="7F4FF9BC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915F1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BA24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в иностранной валюте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D8064" w14:textId="21A5175F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68 968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018</w:t>
            </w:r>
          </w:p>
        </w:tc>
      </w:tr>
      <w:tr w:rsidR="00ED5A51" w:rsidRPr="003D490B" w14:paraId="7C57F81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CAFD0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1849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от коммерческих операций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299B3C" w14:textId="77777777" w:rsidR="00ED5A51" w:rsidRPr="00567D04" w:rsidRDefault="00ED5A51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5A51" w:rsidRPr="003D490B" w14:paraId="1B50DAC8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125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B12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Прибыль и дивиденды от инвестиций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E5167" w14:textId="4C10F970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2 965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557</w:t>
            </w:r>
          </w:p>
        </w:tc>
      </w:tr>
      <w:tr w:rsidR="00ED5A51" w:rsidRPr="003D490B" w14:paraId="033C9FBE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5E0D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0B5F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доходы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93F3A3" w14:textId="71DFEAD6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328 489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092</w:t>
            </w:r>
          </w:p>
        </w:tc>
      </w:tr>
      <w:tr w:rsidR="00ED5A51" w:rsidRPr="003D490B" w14:paraId="058FB8D5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8FB1D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65F22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доходов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8C4C6F" w14:textId="0371CF18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675 274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128</w:t>
            </w:r>
          </w:p>
        </w:tc>
      </w:tr>
      <w:tr w:rsidR="00ED5A51" w:rsidRPr="003D490B" w14:paraId="4CAB353C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26AC0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461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CC097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778C4195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614BD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67D9C" w14:textId="77777777" w:rsidR="00ED5A51" w:rsidRPr="00661CB3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РАСХОДЫ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DB98A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548D3BF3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E0C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7D84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Комиссионные расходы и расходы за услуги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011F85" w14:textId="3E673013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66 401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562</w:t>
            </w:r>
          </w:p>
        </w:tc>
      </w:tr>
      <w:tr w:rsidR="00ED5A51" w:rsidRPr="003D490B" w14:paraId="330EC995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1B91C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4D3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в иностранной валюте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0A6CAF" w14:textId="03C10C5B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34 896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067</w:t>
            </w:r>
          </w:p>
        </w:tc>
      </w:tr>
      <w:tr w:rsidR="00ED5A51" w:rsidRPr="003D490B" w14:paraId="5C1B4083" w14:textId="77777777" w:rsidTr="00ED5A51">
        <w:trPr>
          <w:trHeight w:val="694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8222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442B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по счетам купли-продажи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210215" w14:textId="77777777" w:rsidR="00ED5A51" w:rsidRPr="00567D04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D5A51" w:rsidRPr="003D490B" w14:paraId="6EC78D5A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6B98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95FD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от инвестиций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2F94F9" w14:textId="77777777" w:rsidR="00ED5A51" w:rsidRPr="00567D04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 0</w:t>
            </w:r>
          </w:p>
        </w:tc>
      </w:tr>
      <w:tr w:rsidR="00ED5A51" w:rsidRPr="003D490B" w14:paraId="58840E6F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6991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D3BF6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расходы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4D74FE" w14:textId="02CA0F1F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289</w:t>
            </w:r>
          </w:p>
        </w:tc>
      </w:tr>
      <w:tr w:rsidR="00ED5A51" w:rsidRPr="003D490B" w14:paraId="04506817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A8AAB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6B3D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расходов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FEF4C9" w14:textId="397C9428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101 313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918</w:t>
            </w:r>
          </w:p>
        </w:tc>
      </w:tr>
      <w:tr w:rsidR="00ED5A51" w:rsidRPr="003D490B" w14:paraId="3222C3A5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5FB3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45EE7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9948B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52C0E6C7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577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FADB3" w14:textId="77777777" w:rsidR="00ED5A51" w:rsidRPr="00661CB3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ЧИСТЫЙ ДОХОД ДО ОПЕРАЦИОННЫХ РАСХОДОВ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7541D" w14:textId="52E337FB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358 597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549</w:t>
            </w:r>
          </w:p>
        </w:tc>
      </w:tr>
      <w:tr w:rsidR="00ED5A51" w:rsidRPr="003D490B" w14:paraId="2AA525AE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2424C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64DED" w14:textId="77777777" w:rsidR="00ED5A51" w:rsidRPr="00661CB3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ОПЕРАЦИОННЫЕ РАСХОДЫ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861A7" w14:textId="77777777" w:rsidR="00ED5A51" w:rsidRPr="00567D04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1165FC27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33B4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6340A" w14:textId="77777777" w:rsidR="00ED5A51" w:rsidRPr="00E42CD8" w:rsidRDefault="00ED5A51" w:rsidP="0076708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73946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077F4174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72B5A" w14:textId="77777777" w:rsidR="00ED5A51" w:rsidRPr="003D490B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6E49A" w14:textId="77777777" w:rsidR="00ED5A51" w:rsidRPr="00E42CD8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Заработная плата и другие расходы на сотрудников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CCB7AC" w14:textId="23BEE576" w:rsidR="00ED5A51" w:rsidRPr="00567D04" w:rsidRDefault="00CA0ABF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394 761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952</w:t>
            </w:r>
          </w:p>
        </w:tc>
      </w:tr>
      <w:tr w:rsidR="00ED5A51" w:rsidRPr="003D490B" w14:paraId="49C4E946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EC127" w14:textId="77777777" w:rsidR="00ED5A51" w:rsidRPr="003D490B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4CFFB" w14:textId="77777777" w:rsidR="00ED5A51" w:rsidRPr="00E42CD8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Аренда и содержание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EBAFB8" w14:textId="27E8E7B6" w:rsidR="00ED5A51" w:rsidRPr="00567D04" w:rsidRDefault="00CA0ABF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45 967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470</w:t>
            </w:r>
          </w:p>
        </w:tc>
      </w:tr>
      <w:tr w:rsidR="00ED5A51" w:rsidRPr="003D490B" w14:paraId="3D64500E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0D21" w14:textId="77777777" w:rsidR="00ED5A51" w:rsidRPr="003D490B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277A5" w14:textId="77777777" w:rsidR="00ED5A51" w:rsidRPr="00E42CD8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Командировочные и транспортные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D4A174" w14:textId="2027F92C" w:rsidR="00ED5A51" w:rsidRPr="00567D04" w:rsidRDefault="00CA0ABF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11 537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516</w:t>
            </w:r>
          </w:p>
        </w:tc>
      </w:tr>
      <w:tr w:rsidR="00ED5A51" w:rsidRPr="003D490B" w14:paraId="5C293155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FFAD5" w14:textId="77777777" w:rsidR="00ED5A51" w:rsidRPr="003D490B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69DBD" w14:textId="77777777" w:rsidR="00ED5A51" w:rsidRPr="00E42CD8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Административные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7E25C3" w14:textId="5D33415E" w:rsidR="00ED5A51" w:rsidRPr="00567D04" w:rsidRDefault="00CA0ABF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17 951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315</w:t>
            </w:r>
          </w:p>
        </w:tc>
      </w:tr>
      <w:tr w:rsidR="00ED5A51" w:rsidRPr="003D490B" w14:paraId="77920E6C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67C98" w14:textId="77777777" w:rsidR="00ED5A51" w:rsidRPr="003D490B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6B095" w14:textId="77777777" w:rsidR="00ED5A51" w:rsidRPr="00E42CD8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Репрезентация и благотворительность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E1040A" w14:textId="51EB39C7" w:rsidR="00ED5A51" w:rsidRPr="00567D04" w:rsidRDefault="00CA0ABF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29 790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437</w:t>
            </w:r>
          </w:p>
        </w:tc>
      </w:tr>
      <w:tr w:rsidR="00ED5A51" w:rsidRPr="003D490B" w14:paraId="206A5AAC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02B5D" w14:textId="77777777" w:rsidR="00ED5A51" w:rsidRPr="003D490B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C5870" w14:textId="77777777" w:rsidR="00ED5A51" w:rsidRPr="00E42CD8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Расходы на износ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69AFBB" w14:textId="08215C3C" w:rsidR="00ED5A51" w:rsidRPr="00567D04" w:rsidRDefault="00CA0ABF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66 127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044</w:t>
            </w:r>
          </w:p>
        </w:tc>
      </w:tr>
      <w:tr w:rsidR="00ED5A51" w:rsidRPr="003D490B" w14:paraId="1B472D08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53567" w14:textId="77777777" w:rsidR="00ED5A51" w:rsidRPr="003D490B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E7DBE" w14:textId="77777777" w:rsidR="00ED5A51" w:rsidRPr="00E42CD8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Страхование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 налог  и другие расходы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ACD40" w14:textId="0FBA90F9" w:rsidR="00ED5A51" w:rsidRPr="00567D04" w:rsidRDefault="00CA0ABF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268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028</w:t>
            </w:r>
          </w:p>
        </w:tc>
      </w:tr>
      <w:tr w:rsidR="00ED5A51" w:rsidRPr="003D490B" w14:paraId="199F7FB3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73DF6" w14:textId="77777777" w:rsidR="00ED5A51" w:rsidRPr="003D490B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0C6BC" w14:textId="77777777" w:rsidR="00ED5A51" w:rsidRPr="00E42CD8" w:rsidRDefault="00ED5A51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з.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операционных расходов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4CEE6" w14:textId="6F3308D1" w:rsidR="00ED5A51" w:rsidRPr="00567D04" w:rsidRDefault="00CA0ABF" w:rsidP="00A570A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637 658</w:t>
            </w:r>
            <w:r w:rsidRPr="00A54D51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464</w:t>
            </w:r>
          </w:p>
        </w:tc>
      </w:tr>
      <w:tr w:rsidR="00ED5A51" w:rsidRPr="003D490B" w14:paraId="75032A5D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2A383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795E1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DC8E9" w14:textId="77777777" w:rsidR="00ED5A51" w:rsidRPr="00567D04" w:rsidRDefault="00ED5A51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ED5A51" w:rsidRPr="003D490B" w14:paraId="63419ABA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D1ECF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3A9C3" w14:textId="77777777" w:rsidR="00ED5A51" w:rsidRPr="00FB13F5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ОЦЕНКА НЕКРЕДИТНЫХ РАСХОДОВ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49162" w14:textId="77777777" w:rsidR="00ED5A51" w:rsidRPr="00567D04" w:rsidRDefault="00ED5A51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ED5A51" w:rsidRPr="003D490B" w14:paraId="2D46E19D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9CB54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A35B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BDCBD" w14:textId="77777777" w:rsidR="00ED5A51" w:rsidRPr="00567D04" w:rsidRDefault="00ED5A51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ED5A51" w:rsidRPr="003D490B" w14:paraId="1D32A179" w14:textId="77777777" w:rsidTr="00ED5A51">
        <w:trPr>
          <w:trHeight w:val="604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A175C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ED74D" w14:textId="77777777" w:rsidR="00ED5A51" w:rsidRPr="00FB13F5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ДО УПЛАТЫ НАЛОГОВ И ДРУГИХ ПОПРАВОК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66542" w14:textId="322779C5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</w:tr>
      <w:tr w:rsidR="00ED5A51" w:rsidRPr="003D490B" w14:paraId="7BFC4D8F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9608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8A5AE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налога на прибыль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8FC79" w14:textId="69927FE6" w:rsidR="00ED5A51" w:rsidRPr="00A570AE" w:rsidRDefault="00ED5A51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D5A51" w:rsidRPr="003D490B" w14:paraId="254DB69D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8561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AB267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AAE64B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1F6FA420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358D0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2EABE" w14:textId="77777777" w:rsidR="00ED5A51" w:rsidRPr="00661CB3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ДОХОД ДО ВВЕДЕНИЯ ПОПРАВОК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46A4B" w14:textId="0CBAB050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</w:tr>
      <w:tr w:rsidR="00ED5A51" w:rsidRPr="003D490B" w14:paraId="327E9D8C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825E9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31DA9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Непредвиденные доходы или убытки,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590D7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1558CFFB" w14:textId="77777777" w:rsidTr="00ED5A51">
        <w:trPr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ECDE4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D68FD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поправки к прибыли,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7E7D" w14:textId="77777777" w:rsidR="00ED5A51" w:rsidRPr="00567D04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17AA54C5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F8277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CBE23" w14:textId="77777777" w:rsidR="00ED5A51" w:rsidRPr="00E42CD8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(УБЫТКИ)</w:t>
            </w:r>
          </w:p>
        </w:tc>
        <w:tc>
          <w:tcPr>
            <w:tcW w:w="25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71350" w14:textId="4335D7D8" w:rsidR="00ED5A51" w:rsidRPr="00567D04" w:rsidRDefault="00CA0ABF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</w:tr>
      <w:tr w:rsidR="00ED5A51" w:rsidRPr="003D490B" w14:paraId="130A987C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2C5F5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F13147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C5294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5A51" w:rsidRPr="003D490B" w14:paraId="6B27E48B" w14:textId="77777777" w:rsidTr="00ED5A51">
        <w:trPr>
          <w:trHeight w:val="230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87643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D9812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FB910" w14:textId="77777777" w:rsidR="00ED5A51" w:rsidRPr="003D490B" w:rsidRDefault="00ED5A51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4778AE0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917A03F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496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3822"/>
        <w:gridCol w:w="20"/>
      </w:tblGrid>
      <w:tr w:rsidR="00A15675" w:rsidRPr="003D490B" w14:paraId="27A1B988" w14:textId="77777777" w:rsidTr="009B4312">
        <w:trPr>
          <w:jc w:val="center"/>
        </w:trPr>
        <w:tc>
          <w:tcPr>
            <w:tcW w:w="2920" w:type="pct"/>
          </w:tcPr>
          <w:p w14:paraId="0A6B67E2" w14:textId="037A2084" w:rsidR="00A15675" w:rsidRPr="003D490B" w:rsidRDefault="009B4312" w:rsidP="009B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A15675"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Руководителя Испольнительного органа</w:t>
            </w:r>
          </w:p>
        </w:tc>
        <w:tc>
          <w:tcPr>
            <w:tcW w:w="2069" w:type="pct"/>
          </w:tcPr>
          <w:p w14:paraId="557CF828" w14:textId="561ADF7F" w:rsidR="00A15675" w:rsidRPr="00FD5316" w:rsidRDefault="00A15675" w:rsidP="00FD531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C570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</w:t>
            </w:r>
            <w:r w:rsidR="00FD53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Худайберганов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FD531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.</w:t>
            </w:r>
            <w:r w:rsidR="00FD531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11" w:type="pct"/>
          </w:tcPr>
          <w:p w14:paraId="3648F312" w14:textId="77777777" w:rsidR="00A15675" w:rsidRPr="00C5701C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02574E88" w14:textId="77777777" w:rsidR="00A15675" w:rsidRPr="003D490B" w:rsidRDefault="00A15675" w:rsidP="00A156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496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3822"/>
        <w:gridCol w:w="20"/>
      </w:tblGrid>
      <w:tr w:rsidR="00A15675" w:rsidRPr="003D490B" w14:paraId="23F82F62" w14:textId="77777777" w:rsidTr="009B4312">
        <w:trPr>
          <w:jc w:val="center"/>
        </w:trPr>
        <w:tc>
          <w:tcPr>
            <w:tcW w:w="2920" w:type="pct"/>
          </w:tcPr>
          <w:p w14:paraId="6A6C6CC1" w14:textId="4579F4EB" w:rsidR="00A15675" w:rsidRPr="003D490B" w:rsidRDefault="009B4312" w:rsidP="009B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A156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</w:t>
            </w:r>
            <w:r w:rsidR="00A15675"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бухгалтер</w:t>
            </w:r>
            <w:r w:rsidR="00A15675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  <w:tc>
          <w:tcPr>
            <w:tcW w:w="2069" w:type="pct"/>
          </w:tcPr>
          <w:p w14:paraId="5C950E8B" w14:textId="4DCD413E"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</w:t>
            </w:r>
            <w:r w:rsidR="00FD53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42609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Тахирова Р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42609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" w:type="pct"/>
          </w:tcPr>
          <w:p w14:paraId="5D5BC096" w14:textId="77777777"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33E83DE" w14:textId="77777777" w:rsidR="00A15675" w:rsidRPr="003D490B" w:rsidRDefault="00A15675" w:rsidP="00A156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15675" w:rsidRPr="003D490B" w14:paraId="5A6F08BD" w14:textId="77777777" w:rsidTr="009B4312">
        <w:trPr>
          <w:jc w:val="center"/>
        </w:trPr>
        <w:tc>
          <w:tcPr>
            <w:tcW w:w="2900" w:type="pct"/>
          </w:tcPr>
          <w:p w14:paraId="22632E96" w14:textId="77777777" w:rsidR="009B4312" w:rsidRDefault="009B4312" w:rsidP="009B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A15675" w:rsidRPr="008570A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уполномоченного лица, разместившего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10559725" w14:textId="4FD52038" w:rsidR="00A15675" w:rsidRPr="003D490B" w:rsidRDefault="009B4312" w:rsidP="009B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A15675" w:rsidRPr="008570A2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информацию на веб-сайте</w:t>
            </w:r>
          </w:p>
        </w:tc>
        <w:tc>
          <w:tcPr>
            <w:tcW w:w="2055" w:type="pct"/>
          </w:tcPr>
          <w:p w14:paraId="632D2ED3" w14:textId="77777777" w:rsidR="00FD5316" w:rsidRDefault="00FD5316" w:rsidP="00FD5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  <w:p w14:paraId="53FAE64D" w14:textId="126A8DE3" w:rsidR="00A15675" w:rsidRPr="00FD5316" w:rsidRDefault="00FD5316" w:rsidP="00FD5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      </w:t>
            </w:r>
            <w:r w:rsidR="00AA450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Холйигитов О.Х.</w:t>
            </w:r>
            <w:r w:rsidR="00A1567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46" w:type="pct"/>
          </w:tcPr>
          <w:p w14:paraId="5B620537" w14:textId="77777777"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0AF1ADE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8A6992F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A4F4E27" w14:textId="77777777" w:rsidR="00E47D79" w:rsidRPr="003D490B" w:rsidRDefault="00E47D79" w:rsidP="00E47D79">
      <w:pPr>
        <w:rPr>
          <w:rFonts w:ascii="Times New Roman" w:hAnsi="Times New Roman" w:cs="Times New Roman"/>
          <w:sz w:val="20"/>
          <w:szCs w:val="20"/>
        </w:rPr>
      </w:pPr>
    </w:p>
    <w:p w14:paraId="4F762335" w14:textId="77777777" w:rsidR="00E47D79" w:rsidRDefault="00E47D79" w:rsidP="00E47D79"/>
    <w:p w14:paraId="0231779B" w14:textId="77777777" w:rsidR="00E47D79" w:rsidRDefault="00E47D79" w:rsidP="00E47D79"/>
    <w:p w14:paraId="3EC6367F" w14:textId="77777777" w:rsidR="00E47D79" w:rsidRDefault="00E47D79" w:rsidP="00E47D79"/>
    <w:p w14:paraId="55258107" w14:textId="77777777" w:rsidR="00E47D79" w:rsidRDefault="00E47D79" w:rsidP="00E47D79"/>
    <w:p w14:paraId="1AD3C0B0" w14:textId="77777777" w:rsidR="00A70EDC" w:rsidRDefault="00A70EDC"/>
    <w:sectPr w:rsidR="00A70EDC" w:rsidSect="00E47D79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D79"/>
    <w:rsid w:val="0001040F"/>
    <w:rsid w:val="001B65E1"/>
    <w:rsid w:val="0032179D"/>
    <w:rsid w:val="0042609E"/>
    <w:rsid w:val="0043541F"/>
    <w:rsid w:val="00501FD9"/>
    <w:rsid w:val="00567D04"/>
    <w:rsid w:val="005A4028"/>
    <w:rsid w:val="005F2675"/>
    <w:rsid w:val="00660B1A"/>
    <w:rsid w:val="00743589"/>
    <w:rsid w:val="0076708E"/>
    <w:rsid w:val="008D1843"/>
    <w:rsid w:val="00930DF1"/>
    <w:rsid w:val="009A6DDF"/>
    <w:rsid w:val="009B4312"/>
    <w:rsid w:val="009F1165"/>
    <w:rsid w:val="00A15675"/>
    <w:rsid w:val="00A570AE"/>
    <w:rsid w:val="00A70EDC"/>
    <w:rsid w:val="00AA4503"/>
    <w:rsid w:val="00CA0ABF"/>
    <w:rsid w:val="00D60D0A"/>
    <w:rsid w:val="00E47D79"/>
    <w:rsid w:val="00ED5A51"/>
    <w:rsid w:val="00FD5316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6AC1"/>
  <w15:docId w15:val="{E314B3E6-F399-4FBF-B966-7BBC044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D7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Shahloxon Obilova</cp:lastModifiedBy>
  <cp:revision>17</cp:revision>
  <dcterms:created xsi:type="dcterms:W3CDTF">2021-04-26T04:51:00Z</dcterms:created>
  <dcterms:modified xsi:type="dcterms:W3CDTF">2024-11-01T06:12:00Z</dcterms:modified>
</cp:coreProperties>
</file>