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2B" w:rsidRPr="00127F2B" w:rsidRDefault="00127F2B" w:rsidP="0003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АТБ “Қ</w:t>
      </w:r>
      <w:r>
        <w:rPr>
          <w:rFonts w:ascii="Times New Roman" w:hAnsi="Times New Roman" w:cs="Times New Roman"/>
          <w:b/>
          <w:noProof/>
          <w:sz w:val="28"/>
          <w:szCs w:val="28"/>
        </w:rPr>
        <w:t>ИШЛОҚ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ҚУРИЛИШ БАНК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</w:rPr>
        <w:t>НИНГ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20</w:t>
      </w:r>
      <w:r w:rsidR="005D6F6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2</w:t>
      </w:r>
      <w:r w:rsidR="00295AD9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D179E6" w:rsidRPr="00EC412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179E6">
        <w:rPr>
          <w:rFonts w:ascii="Times New Roman" w:hAnsi="Times New Roman" w:cs="Times New Roman"/>
          <w:b/>
          <w:noProof/>
          <w:sz w:val="28"/>
          <w:szCs w:val="28"/>
        </w:rPr>
        <w:t>Й</w:t>
      </w:r>
      <w:r w:rsidR="00D179E6" w:rsidRPr="00EC412F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Л ЯКУНЛАРИ</w:t>
      </w:r>
    </w:p>
    <w:p w:rsidR="00127F2B" w:rsidRPr="00127F2B" w:rsidRDefault="00127F2B" w:rsidP="0003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БЎЙИЧА ЙИЛЛИК ҲИСОБОТИ</w:t>
      </w:r>
    </w:p>
    <w:p w:rsidR="00127F2B" w:rsidRPr="00127F2B" w:rsidRDefault="00127F2B" w:rsidP="00127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27F2B">
        <w:rPr>
          <w:rFonts w:ascii="Times New Roman" w:hAnsi="Times New Roman" w:cs="Times New Roman"/>
          <w:b/>
          <w:bCs/>
          <w:noProof/>
          <w:sz w:val="24"/>
          <w:szCs w:val="24"/>
        </w:rPr>
        <w:t>Эмитентнинг ҳисоботни тасдиқлаган органи</w:t>
      </w:r>
      <w:r w:rsidR="004926AB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127F2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557DFB" w:rsidRPr="00557DFB">
        <w:rPr>
          <w:rFonts w:ascii="Times New Roman" w:hAnsi="Times New Roman" w:cs="Times New Roman"/>
          <w:bCs/>
          <w:noProof/>
          <w:sz w:val="24"/>
          <w:szCs w:val="24"/>
        </w:rPr>
        <w:t>Акциядорлар Умумий йиғилиши</w:t>
      </w:r>
    </w:p>
    <w:p w:rsidR="00127F2B" w:rsidRPr="00127F2B" w:rsidRDefault="00127F2B" w:rsidP="00127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127F2B" w:rsidRPr="00934668" w:rsidRDefault="00127F2B" w:rsidP="00127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7F2B">
        <w:rPr>
          <w:rFonts w:ascii="Times New Roman" w:hAnsi="Times New Roman" w:cs="Times New Roman"/>
          <w:b/>
          <w:bCs/>
          <w:noProof/>
          <w:sz w:val="24"/>
          <w:szCs w:val="24"/>
        </w:rPr>
        <w:t>Ҳисоботни тасдиқлаш санаси</w:t>
      </w:r>
      <w:r w:rsidR="004926AB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127F2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557DFB" w:rsidRPr="00557DFB">
        <w:rPr>
          <w:rFonts w:ascii="Times New Roman" w:hAnsi="Times New Roman" w:cs="Times New Roman"/>
          <w:bCs/>
          <w:noProof/>
          <w:sz w:val="24"/>
          <w:szCs w:val="24"/>
        </w:rPr>
        <w:t>20</w:t>
      </w:r>
      <w:r w:rsidR="006F1442" w:rsidRPr="006F1442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>2</w:t>
      </w:r>
      <w:r w:rsidR="00295AD9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>2</w:t>
      </w:r>
      <w:r w:rsidR="00557DFB" w:rsidRPr="00557DFB">
        <w:rPr>
          <w:rFonts w:ascii="Times New Roman" w:hAnsi="Times New Roman" w:cs="Times New Roman"/>
          <w:bCs/>
          <w:noProof/>
          <w:sz w:val="24"/>
          <w:szCs w:val="24"/>
        </w:rPr>
        <w:t xml:space="preserve"> йил </w:t>
      </w:r>
      <w:r w:rsidR="00295AD9">
        <w:rPr>
          <w:rFonts w:ascii="Times New Roman" w:hAnsi="Times New Roman" w:cs="Times New Roman"/>
          <w:bCs/>
          <w:noProof/>
          <w:sz w:val="24"/>
          <w:szCs w:val="24"/>
        </w:rPr>
        <w:t>29</w:t>
      </w:r>
      <w:r w:rsidR="00557DFB" w:rsidRPr="00557DFB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6F1442">
        <w:rPr>
          <w:rFonts w:ascii="Times New Roman" w:hAnsi="Times New Roman" w:cs="Times New Roman"/>
          <w:bCs/>
          <w:noProof/>
          <w:sz w:val="24"/>
          <w:szCs w:val="24"/>
        </w:rPr>
        <w:t>ию</w:t>
      </w:r>
      <w:r w:rsidR="00295AD9">
        <w:rPr>
          <w:rFonts w:ascii="Times New Roman" w:hAnsi="Times New Roman" w:cs="Times New Roman"/>
          <w:bCs/>
          <w:noProof/>
          <w:sz w:val="24"/>
          <w:szCs w:val="24"/>
        </w:rPr>
        <w:t>нь</w:t>
      </w:r>
    </w:p>
    <w:p w:rsidR="00127F2B" w:rsidRPr="005A509F" w:rsidRDefault="00127F2B" w:rsidP="00127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7F2B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</w:p>
    <w:tbl>
      <w:tblPr>
        <w:tblW w:w="574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370"/>
        <w:gridCol w:w="2975"/>
        <w:gridCol w:w="422"/>
        <w:gridCol w:w="1568"/>
        <w:gridCol w:w="1977"/>
        <w:gridCol w:w="567"/>
        <w:gridCol w:w="2050"/>
      </w:tblGrid>
      <w:tr w:rsidR="00127F2B" w:rsidRPr="00127F2B" w:rsidTr="000D3642">
        <w:trPr>
          <w:trHeight w:val="315"/>
          <w:jc w:val="center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</w:p>
          <w:p w:rsidR="00127F2B" w:rsidRPr="00127F2B" w:rsidRDefault="00127F2B" w:rsidP="0010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</w:tc>
      </w:tr>
      <w:tr w:rsidR="004926A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6AB" w:rsidRPr="00127F2B" w:rsidRDefault="004926A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27F2B" w:rsidRDefault="004926A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02FA3" w:rsidRDefault="004926AB" w:rsidP="00463AF0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Акциядорлик тижорат банки “Қишлоқ қурилиш банк”</w:t>
            </w:r>
          </w:p>
        </w:tc>
      </w:tr>
      <w:tr w:rsidR="004926A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6AB" w:rsidRPr="00127F2B" w:rsidRDefault="004926A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27F2B" w:rsidRDefault="004926A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Қисқартирилган: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02FA3" w:rsidRDefault="004926AB" w:rsidP="00463AF0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АТБ “Қишлоқ қурилиш банк”</w:t>
            </w:r>
          </w:p>
        </w:tc>
      </w:tr>
      <w:tr w:rsidR="004926A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6AB" w:rsidRPr="00127F2B" w:rsidRDefault="004926A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27F2B" w:rsidRDefault="004926A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номи:*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02FA3" w:rsidRDefault="004926AB" w:rsidP="00463AF0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QQB</w:t>
            </w:r>
          </w:p>
        </w:tc>
      </w:tr>
      <w:tr w:rsidR="00127F2B" w:rsidRPr="00127F2B" w:rsidTr="000D3642">
        <w:trPr>
          <w:trHeight w:val="345"/>
          <w:jc w:val="center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</w:t>
            </w:r>
          </w:p>
          <w:p w:rsidR="00127F2B" w:rsidRPr="00127F2B" w:rsidRDefault="00127F2B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АЛОҚА МАЪЛУМОТЛАРИ</w:t>
            </w:r>
          </w:p>
        </w:tc>
      </w:tr>
      <w:tr w:rsidR="004926A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6AB" w:rsidRPr="00127F2B" w:rsidRDefault="004926A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27F2B" w:rsidRDefault="004926A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Жойлашган ери:   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02FA3" w:rsidRDefault="004926AB" w:rsidP="009B5759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4926A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6AB" w:rsidRPr="00127F2B" w:rsidRDefault="004926A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27F2B" w:rsidRDefault="004926A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Почта манзили:           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AB" w:rsidRPr="00102FA3" w:rsidRDefault="004926AB" w:rsidP="009B5759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100011, Тошкент шаҳар,</w:t>
            </w:r>
          </w:p>
        </w:tc>
      </w:tr>
      <w:tr w:rsidR="0093466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668" w:rsidRPr="00127F2B" w:rsidRDefault="0093466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68" w:rsidRPr="00127F2B" w:rsidRDefault="00934668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Электрон почта манзили:*         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68" w:rsidRPr="005461E2" w:rsidRDefault="00934668" w:rsidP="007815EF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461E2">
              <w:rPr>
                <w:rStyle w:val="a7"/>
                <w:sz w:val="20"/>
                <w:szCs w:val="20"/>
              </w:rPr>
              <w:t>headoffice@qqb.uz</w:t>
            </w:r>
            <w:r w:rsidRPr="005461E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93466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668" w:rsidRPr="00127F2B" w:rsidRDefault="0093466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68" w:rsidRPr="00127F2B" w:rsidRDefault="00934668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Расмий веб-сайти:*       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668" w:rsidRPr="005461E2" w:rsidRDefault="004121C9" w:rsidP="007815EF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7" w:history="1">
              <w:r w:rsidR="00934668" w:rsidRPr="005461E2">
                <w:rPr>
                  <w:rStyle w:val="a7"/>
                  <w:rFonts w:ascii="Times New Roman" w:hAnsi="Times New Roman" w:cs="Times New Roman"/>
                  <w:noProof/>
                  <w:sz w:val="20"/>
                  <w:szCs w:val="20"/>
                </w:rPr>
                <w:t>www.qqb.uz</w:t>
              </w:r>
            </w:hyperlink>
          </w:p>
        </w:tc>
      </w:tr>
      <w:tr w:rsidR="00127F2B" w:rsidRPr="00127F2B" w:rsidTr="000D3642">
        <w:trPr>
          <w:trHeight w:val="345"/>
          <w:jc w:val="center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</w:t>
            </w:r>
          </w:p>
          <w:p w:rsidR="00127F2B" w:rsidRPr="00127F2B" w:rsidRDefault="00127F2B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 РЕКВИЗИТЛАРИ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Хизмат кўрсатувчи банкнинг номи: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АТБ “Қишлоқ қурилиш банк”нинг Бош Амалиётлар Бошқармаси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Ҳисоб рақами: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4926AB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МФО: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4926AB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МФО 01037</w:t>
            </w:r>
          </w:p>
        </w:tc>
      </w:tr>
      <w:tr w:rsidR="00127F2B" w:rsidRPr="00127F2B" w:rsidTr="000D3642">
        <w:trPr>
          <w:trHeight w:val="315"/>
          <w:jc w:val="center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9B5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РЎЙХАТДАН ЎТКАЗИШ ВА ИДЕНТИФИКАЦИЯ РАҚАМЛАРИ: 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5809EA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рўйхатдан ўтказувчи орган томонидан берилган: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02FA3" w:rsidP="00CE4D6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CE4D66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31 597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5809EA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солиқ хизмати органи томонидан берилган (СТИР):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CE4D66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127F2B" w:rsidRPr="00127F2B" w:rsidTr="000D3642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ДАВЛАТ СТАТИСТИКА ОРГАНИ ТОМОНИДАН </w:t>
            </w:r>
          </w:p>
          <w:p w:rsidR="00127F2B" w:rsidRDefault="00127F2B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БЕРИЛГАН РАҚАМЛАР: 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DF5E00" w:rsidRPr="00127F2B" w:rsidRDefault="00DF5E00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27F2B" w:rsidRPr="00127F2B" w:rsidTr="00241ED7">
        <w:trPr>
          <w:trHeight w:val="226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МШТ: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02FA3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144</w:t>
            </w:r>
          </w:p>
        </w:tc>
      </w:tr>
      <w:tr w:rsidR="00127F2B" w:rsidRPr="00127F2B" w:rsidTr="00241ED7">
        <w:trPr>
          <w:trHeight w:val="273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КТУТ: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02FA3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ХХТУТ: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A3" w:rsidRPr="00127F2B" w:rsidRDefault="00102FA3" w:rsidP="00102FA3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9B575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МҲОБТ: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02FA3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127F2B" w:rsidRPr="00127F2B" w:rsidTr="000D3642">
        <w:trPr>
          <w:trHeight w:val="450"/>
          <w:jc w:val="center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</w:p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ҲИСОБОТ ЙИЛИДА ҚИММАТЛИ ҚОҒОЗЛАР </w:t>
            </w:r>
          </w:p>
          <w:p w:rsidR="00DF5E00" w:rsidRDefault="00127F2B" w:rsidP="0025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БЎЙИЧА ҲИСОБЛАНГАН ДАРОМАДЛАР МИҚДОРИ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</w:p>
          <w:p w:rsidR="00127F2B" w:rsidRPr="00127F2B" w:rsidRDefault="00127F2B" w:rsidP="0025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127F2B" w:rsidRPr="00127F2B" w:rsidTr="000D3642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Default="00127F2B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Оддий акциялар бўйича*   </w:t>
            </w:r>
          </w:p>
          <w:p w:rsidR="005A509F" w:rsidRPr="005A509F" w:rsidRDefault="005A509F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1603A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03A" w:rsidRPr="00127F2B" w:rsidRDefault="00B1603A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3A" w:rsidRPr="00127F2B" w:rsidRDefault="00B1603A" w:rsidP="002554A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акцияга сўмда: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3A" w:rsidRPr="006B72BD" w:rsidRDefault="006B72BD" w:rsidP="00EF748A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Virtec Times New Roman Uz"/>
                <w:noProof/>
                <w:sz w:val="20"/>
                <w:szCs w:val="20"/>
              </w:rPr>
            </w:pPr>
            <w:r>
              <w:rPr>
                <w:rFonts w:cs="Virtec Times New Roman Uz"/>
                <w:noProof/>
                <w:sz w:val="20"/>
                <w:szCs w:val="20"/>
              </w:rPr>
              <w:t>-</w:t>
            </w:r>
          </w:p>
        </w:tc>
      </w:tr>
      <w:tr w:rsidR="00B1603A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03A" w:rsidRPr="00127F2B" w:rsidRDefault="00B1603A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3A" w:rsidRPr="00127F2B" w:rsidRDefault="00B1603A" w:rsidP="002554A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акциянинг номинал қийматига фоизда: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03A" w:rsidRPr="006B72BD" w:rsidRDefault="006B72BD" w:rsidP="00EF748A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</w:tr>
      <w:tr w:rsidR="00127F2B" w:rsidRPr="00127F2B" w:rsidTr="000D3642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Default="00127F2B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Имтиёзли акциялар бўйича*   </w:t>
            </w:r>
          </w:p>
          <w:p w:rsidR="00DF5E00" w:rsidRPr="00127F2B" w:rsidRDefault="00DF5E00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2554A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акцияга сўмда: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0A3F1D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</w:t>
            </w:r>
            <w:r w:rsidR="00463AF0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29,81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2554A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акциянинг номинал қийматига фоизда: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463AF0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25</w:t>
            </w:r>
            <w:r w:rsidR="00B02CD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,0</w:t>
            </w:r>
            <w:r w:rsidR="006231DD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%</w:t>
            </w:r>
          </w:p>
        </w:tc>
      </w:tr>
      <w:tr w:rsidR="00127F2B" w:rsidRPr="00127F2B" w:rsidTr="000D3642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Default="00127F2B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Бошқа қимматли қоғозлар бўйича*   </w:t>
            </w:r>
          </w:p>
          <w:p w:rsidR="00DF5E00" w:rsidRPr="00127F2B" w:rsidRDefault="00DF5E00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2554A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қимматли қоғозга сўмда: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F40E5C" w:rsidRDefault="00F40E5C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127F2B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F2B" w:rsidRPr="00127F2B" w:rsidRDefault="00127F2B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127F2B" w:rsidRDefault="00127F2B" w:rsidP="002554AE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қимматли қоғознинг номинал қийматига фоизда: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F2B" w:rsidRPr="00F40E5C" w:rsidRDefault="00F40E5C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B83E28" w:rsidRPr="00127F2B" w:rsidTr="00D53A7C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E28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83E28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</w:t>
            </w:r>
          </w:p>
          <w:p w:rsidR="00B83E28" w:rsidRPr="00D01564" w:rsidRDefault="00B83E28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ҲИСОБОТ ЙИЛИДА ЭМИТЕНТ ФАОЛИЯТИДАГИ МУҲИМ ФАКТЛАР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525ED6" w:rsidRPr="00D01564" w:rsidRDefault="00525ED6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</w:tc>
      </w:tr>
      <w:tr w:rsidR="00B83E28" w:rsidRPr="00127F2B" w:rsidTr="0057344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Муҳим факт </w:t>
            </w:r>
          </w:p>
          <w:p w:rsidR="00B83E28" w:rsidRPr="00127F2B" w:rsidRDefault="00B83E28" w:rsidP="007D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Номи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Муҳим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факт рақами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Муҳим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факт юз </w:t>
            </w:r>
          </w:p>
          <w:p w:rsidR="00B83E28" w:rsidRPr="00127F2B" w:rsidRDefault="00B83E28" w:rsidP="007D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берган сана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Муҳим факт </w:t>
            </w:r>
          </w:p>
          <w:p w:rsidR="00B83E28" w:rsidRPr="00127F2B" w:rsidRDefault="00B83E28" w:rsidP="007D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эълон қилинган сана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9C1BE8" w:rsidRPr="00127F2B" w:rsidTr="003B7BBC">
        <w:trPr>
          <w:trHeight w:val="503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E8" w:rsidRPr="00127F2B" w:rsidRDefault="009C1BE8" w:rsidP="009C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BE8" w:rsidRPr="00127F2B" w:rsidRDefault="009C1BE8" w:rsidP="009C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1.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BE8" w:rsidRPr="00127F2B" w:rsidRDefault="00442517" w:rsidP="009C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40C4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Эмитентнинг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юқори</w:t>
            </w:r>
            <w:r w:rsidRPr="00640C4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бошқарув органи томонидан қабул қилинган қарорлар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BE8" w:rsidRPr="00DD0180" w:rsidRDefault="009C1BE8" w:rsidP="009C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BE8" w:rsidRPr="008E157B" w:rsidRDefault="009C1BE8" w:rsidP="009C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0"/>
                <w:szCs w:val="10"/>
              </w:rPr>
            </w:pPr>
          </w:p>
          <w:p w:rsidR="009C1BE8" w:rsidRPr="00DD0180" w:rsidRDefault="006C67BF" w:rsidP="006C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cs="Virtec Times New Roman Uz"/>
                <w:noProof/>
                <w:sz w:val="20"/>
                <w:szCs w:val="20"/>
              </w:rPr>
              <w:t>05</w:t>
            </w:r>
            <w:r w:rsidR="00E91670"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</w:t>
            </w:r>
            <w:r w:rsidR="00E91670"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 w:rsidR="00E91670"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="00E91670"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BE8" w:rsidRPr="00DD0180" w:rsidRDefault="006B72BD" w:rsidP="00D9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26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20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AE099A" w:rsidRPr="00127F2B" w:rsidTr="00BF0A93">
        <w:trPr>
          <w:trHeight w:val="503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99A" w:rsidRPr="00127F2B" w:rsidRDefault="00AE099A" w:rsidP="00AE0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9A" w:rsidRPr="00D95E53" w:rsidRDefault="00AE099A" w:rsidP="00AE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2.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9A" w:rsidRPr="00442517" w:rsidRDefault="00442517" w:rsidP="0001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640C4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Эмитентнинг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юқори</w:t>
            </w:r>
            <w:r w:rsidRPr="00640C4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бошқарув органи томонидан қабул қилинган қарорлар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9A" w:rsidRPr="00BF0A93" w:rsidRDefault="00442517" w:rsidP="00AE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9A" w:rsidRPr="005D6F65" w:rsidRDefault="00AE099A" w:rsidP="00AE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irtec Times New Roman Uz"/>
                <w:noProof/>
                <w:sz w:val="14"/>
                <w:szCs w:val="14"/>
                <w:lang w:val="en-US"/>
              </w:rPr>
            </w:pPr>
          </w:p>
          <w:p w:rsidR="00AE099A" w:rsidRPr="008E157B" w:rsidRDefault="006C67BF" w:rsidP="006C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0"/>
                <w:szCs w:val="1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01</w:t>
            </w:r>
            <w:r w:rsidR="00AE099A"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 w:rsidR="00AE099A">
              <w:rPr>
                <w:rFonts w:cs="Virtec Times New Roman Uz"/>
                <w:noProof/>
                <w:sz w:val="20"/>
                <w:szCs w:val="20"/>
                <w:lang w:val="en-US"/>
              </w:rPr>
              <w:t>7</w:t>
            </w:r>
            <w:r w:rsidR="00AE099A"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 w:rsidR="00AE099A"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="00AE099A"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9A" w:rsidRPr="008E157B" w:rsidRDefault="006C67BF" w:rsidP="006C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0"/>
                <w:szCs w:val="1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5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D91367" w:rsidRPr="00127F2B" w:rsidTr="00D91367">
        <w:trPr>
          <w:trHeight w:val="459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367" w:rsidRPr="00127F2B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367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3.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367" w:rsidRPr="00127F2B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Кузатув кенгаши таркибидаги ўзгаришлар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367" w:rsidRPr="00DD0180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367" w:rsidRPr="00D91367" w:rsidRDefault="00D91367" w:rsidP="00D91367">
            <w:pPr>
              <w:jc w:val="center"/>
              <w:rPr>
                <w:rFonts w:cs="Virtec Times New Roman Uz"/>
                <w:noProof/>
                <w:sz w:val="2"/>
                <w:szCs w:val="2"/>
                <w:lang w:val="en-US"/>
              </w:rPr>
            </w:pPr>
          </w:p>
          <w:p w:rsidR="00D91367" w:rsidRDefault="006C67BF" w:rsidP="00D91367">
            <w:pPr>
              <w:jc w:val="center"/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367" w:rsidRPr="008E157B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0"/>
                <w:szCs w:val="10"/>
              </w:rPr>
            </w:pPr>
          </w:p>
          <w:p w:rsidR="00D91367" w:rsidRPr="00D91367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Virtec Times New Roman Uz"/>
                <w:noProof/>
                <w:sz w:val="10"/>
                <w:szCs w:val="10"/>
                <w:lang w:val="en-US"/>
              </w:rPr>
            </w:pPr>
          </w:p>
          <w:p w:rsidR="00D91367" w:rsidRPr="00DD0180" w:rsidRDefault="006C67BF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13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D91367" w:rsidRPr="00127F2B" w:rsidTr="00573447">
        <w:trPr>
          <w:trHeight w:val="552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367" w:rsidRPr="00127F2B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367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4.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367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Тафтиш комиссияси таркибидаги ўзгаришлар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367" w:rsidRPr="00DD0180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5B" w:rsidRPr="00F3355B" w:rsidRDefault="00F3355B" w:rsidP="00D91367">
            <w:pPr>
              <w:jc w:val="center"/>
              <w:rPr>
                <w:rFonts w:cs="Virtec Times New Roman Uz"/>
                <w:noProof/>
                <w:sz w:val="2"/>
                <w:szCs w:val="2"/>
                <w:lang w:val="en-US"/>
              </w:rPr>
            </w:pPr>
          </w:p>
          <w:p w:rsidR="00D91367" w:rsidRDefault="006C67BF" w:rsidP="00D91367">
            <w:pPr>
              <w:jc w:val="center"/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367" w:rsidRPr="008E157B" w:rsidRDefault="00D9136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0"/>
                <w:szCs w:val="10"/>
              </w:rPr>
            </w:pPr>
          </w:p>
          <w:p w:rsidR="00D91367" w:rsidRPr="00DD0180" w:rsidRDefault="006C67BF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13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442517" w:rsidRPr="00127F2B" w:rsidTr="00573447">
        <w:trPr>
          <w:trHeight w:val="552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517" w:rsidRPr="00127F2B" w:rsidRDefault="00442517" w:rsidP="00D9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517" w:rsidRDefault="0044251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517" w:rsidRDefault="00442517" w:rsidP="00442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Бошқарув органи таркибидаги ўзгаришлар</w:t>
            </w:r>
          </w:p>
          <w:p w:rsidR="00442517" w:rsidRDefault="00442517" w:rsidP="00442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517" w:rsidRDefault="00442517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517" w:rsidRPr="00F3355B" w:rsidRDefault="006C67BF" w:rsidP="00D91367">
            <w:pPr>
              <w:jc w:val="center"/>
              <w:rPr>
                <w:rFonts w:cs="Virtec Times New Roman Uz"/>
                <w:noProof/>
                <w:sz w:val="2"/>
                <w:szCs w:val="2"/>
                <w:lang w:val="en-US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517" w:rsidRPr="008E157B" w:rsidRDefault="006C67BF" w:rsidP="00D9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0"/>
                <w:szCs w:val="1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13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BE34CD" w:rsidRPr="00127F2B" w:rsidTr="00573447">
        <w:trPr>
          <w:trHeight w:val="552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CD" w:rsidRPr="00127F2B" w:rsidRDefault="00BE34CD" w:rsidP="00BE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4CD" w:rsidRPr="00DD0180" w:rsidRDefault="00BE34CD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DD0180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4CD" w:rsidRPr="00127F2B" w:rsidRDefault="00BE34CD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Афилланган шахслар рўйхатидаги ўзгаришлар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4CD" w:rsidRPr="00DD0180" w:rsidRDefault="00BE34CD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4CD" w:rsidRPr="008E157B" w:rsidRDefault="00BE34CD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0"/>
                <w:szCs w:val="10"/>
              </w:rPr>
            </w:pPr>
          </w:p>
          <w:p w:rsidR="00BE34CD" w:rsidRPr="00DD0180" w:rsidRDefault="006C67BF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4CD" w:rsidRPr="00DD0180" w:rsidRDefault="006C67BF" w:rsidP="006C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BE34CD" w:rsidRPr="00127F2B" w:rsidTr="00573447">
        <w:trPr>
          <w:trHeight w:val="552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4CD" w:rsidRPr="00127F2B" w:rsidRDefault="00BE34CD" w:rsidP="00BE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4CD" w:rsidRDefault="00BE34CD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6.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4CD" w:rsidRPr="00127F2B" w:rsidRDefault="00442517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Қимматли қоғозлар бўйича ҳисобланган даромадлар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4CD" w:rsidRPr="00DD0180" w:rsidRDefault="00442517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4CD" w:rsidRPr="008E157B" w:rsidRDefault="00BE34CD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0"/>
                <w:szCs w:val="10"/>
              </w:rPr>
            </w:pPr>
          </w:p>
          <w:p w:rsidR="00BE34CD" w:rsidRPr="00DD0180" w:rsidRDefault="006C67BF" w:rsidP="00BE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4CD" w:rsidRPr="00DD0180" w:rsidRDefault="006C67BF" w:rsidP="006B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13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7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B30C2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A70CCD" w:rsidRPr="00127F2B" w:rsidTr="0057344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CCD" w:rsidRPr="00127F2B" w:rsidRDefault="00A70CCD" w:rsidP="00A7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CCD" w:rsidRPr="00DD0180" w:rsidRDefault="00A70CCD" w:rsidP="00A7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DD0180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CCD" w:rsidRPr="00A70CCD" w:rsidRDefault="00442517" w:rsidP="00A7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  <w:r w:rsidRPr="00640C4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Эмитентнинг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юқори</w:t>
            </w:r>
            <w:r w:rsidRPr="00640C4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бошқарув органи томонидан қабул қилинган қарорлар</w:t>
            </w:r>
            <w:r w:rsidRPr="00A70CCD">
              <w:rPr>
                <w:rFonts w:ascii="Times New Roman" w:hAnsi="Times New Roman" w:cs="Times New Roman"/>
                <w:noProof/>
                <w:sz w:val="10"/>
                <w:szCs w:val="10"/>
              </w:rPr>
              <w:t xml:space="preserve"> 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CCD" w:rsidRPr="00DD0180" w:rsidRDefault="00442517" w:rsidP="00A7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CCD" w:rsidRDefault="006C67BF" w:rsidP="006C67BF">
            <w:pPr>
              <w:jc w:val="center"/>
            </w:pP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="00A70CCD"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7</w:t>
            </w:r>
            <w:r w:rsidR="00A70CCD"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</w:t>
            </w:r>
            <w:r w:rsidR="00A70CCD"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1</w:t>
            </w:r>
            <w:r>
              <w:rPr>
                <w:rFonts w:cs="Virtec Times New Roman Uz"/>
                <w:noProof/>
                <w:sz w:val="20"/>
                <w:szCs w:val="20"/>
              </w:rPr>
              <w:t>2</w:t>
            </w:r>
            <w:r w:rsidR="00A70CCD"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 w:rsidR="00A70CCD"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="00A70CCD"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CCD" w:rsidRPr="00DD0180" w:rsidRDefault="006C67BF" w:rsidP="00A7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20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</w:t>
            </w:r>
            <w:r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1</w:t>
            </w:r>
            <w:r>
              <w:rPr>
                <w:rFonts w:cs="Virtec Times New Roman Uz"/>
                <w:noProof/>
                <w:sz w:val="20"/>
                <w:szCs w:val="20"/>
              </w:rPr>
              <w:t>2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A70CCD" w:rsidRPr="00127F2B" w:rsidTr="0057344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CCD" w:rsidRPr="00127F2B" w:rsidRDefault="00A70CCD" w:rsidP="00A7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CCD" w:rsidRPr="00DD0180" w:rsidRDefault="00A70CCD" w:rsidP="00A7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CCD" w:rsidRPr="00A70CCD" w:rsidRDefault="00442517" w:rsidP="00A7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Кузатув кенгаши таркибидаги ўзгаришлар</w:t>
            </w:r>
            <w:r w:rsidRPr="00A70CCD">
              <w:rPr>
                <w:rFonts w:ascii="Times New Roman" w:eastAsia="Calibri" w:hAnsi="Times New Roman" w:cs="Times New Roman"/>
                <w:noProof/>
                <w:sz w:val="10"/>
                <w:szCs w:val="10"/>
              </w:rPr>
              <w:t xml:space="preserve"> 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CCD" w:rsidRPr="00DD0180" w:rsidRDefault="00442517" w:rsidP="00A7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CCD" w:rsidRDefault="006C67BF" w:rsidP="006C67BF">
            <w:pPr>
              <w:jc w:val="center"/>
            </w:pP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>
              <w:rPr>
                <w:rFonts w:cs="Virtec Times New Roman Uz"/>
                <w:noProof/>
                <w:sz w:val="20"/>
                <w:szCs w:val="20"/>
              </w:rPr>
              <w:t>6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</w:t>
            </w:r>
            <w:r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1</w:t>
            </w:r>
            <w:r>
              <w:rPr>
                <w:rFonts w:cs="Virtec Times New Roman Uz"/>
                <w:noProof/>
                <w:sz w:val="20"/>
                <w:szCs w:val="20"/>
              </w:rPr>
              <w:t>2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  <w:tc>
          <w:tcPr>
            <w:tcW w:w="1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CCD" w:rsidRPr="00DD0180" w:rsidRDefault="006C67BF" w:rsidP="00A7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cs="Virtec Times New Roman Uz"/>
                <w:noProof/>
                <w:sz w:val="20"/>
                <w:szCs w:val="20"/>
              </w:rPr>
              <w:t>16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</w:t>
            </w:r>
            <w:r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1</w:t>
            </w:r>
            <w:r>
              <w:rPr>
                <w:rFonts w:cs="Virtec Times New Roman Uz"/>
                <w:noProof/>
                <w:sz w:val="20"/>
                <w:szCs w:val="20"/>
              </w:rPr>
              <w:t>2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.20</w:t>
            </w:r>
            <w:r w:rsidRPr="00197FBA">
              <w:rPr>
                <w:rFonts w:cs="Virtec Times New Roman Uz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cs="Virtec Times New Roman Uz"/>
                <w:noProof/>
                <w:sz w:val="20"/>
                <w:szCs w:val="20"/>
              </w:rPr>
              <w:t>1</w:t>
            </w:r>
            <w:r w:rsidRPr="00197FBA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й.</w:t>
            </w:r>
          </w:p>
        </w:tc>
      </w:tr>
      <w:tr w:rsidR="00B83E28" w:rsidRPr="00127F2B" w:rsidTr="00D53A7C">
        <w:trPr>
          <w:trHeight w:val="390"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0D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12F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АУДИТОРЛИК ТЕКШИРУВИ НАТИЖАЛАРИ </w:t>
            </w:r>
          </w:p>
          <w:p w:rsidR="00234409" w:rsidRDefault="00B83E28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ТЎҒРИСИДА МАЪЛУМОТ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</w:p>
          <w:p w:rsidR="00B83E28" w:rsidRPr="00127F2B" w:rsidRDefault="00B83E28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B83E2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A23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Аудиторлик ташкилотининг номи: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EA6AE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992C6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“</w:t>
            </w:r>
            <w:r w:rsidR="00EA6AE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Deloitte &amp; Touche</w:t>
            </w:r>
            <w:r w:rsidRPr="00992C6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B83E2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A23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Лицензия берилган сана: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0F2566" w:rsidRDefault="004A326C" w:rsidP="004A326C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cs="Virtec Times New Roman Uz"/>
                <w:noProof/>
                <w:sz w:val="20"/>
                <w:szCs w:val="20"/>
              </w:rPr>
            </w:pPr>
            <w:r>
              <w:rPr>
                <w:rFonts w:cs="Virtec Times New Roman Uz"/>
                <w:noProof/>
                <w:sz w:val="20"/>
                <w:szCs w:val="20"/>
              </w:rPr>
              <w:t>06</w:t>
            </w:r>
            <w:r w:rsidR="00B83E28">
              <w:rPr>
                <w:rFonts w:cs="Virtec Times New Roman Uz"/>
                <w:noProof/>
                <w:sz w:val="20"/>
                <w:szCs w:val="20"/>
                <w:lang w:val="en-US"/>
              </w:rPr>
              <w:t>.0</w:t>
            </w:r>
            <w:r>
              <w:rPr>
                <w:rFonts w:cs="Virtec Times New Roman Uz"/>
                <w:noProof/>
                <w:sz w:val="20"/>
                <w:szCs w:val="20"/>
              </w:rPr>
              <w:t>6</w:t>
            </w:r>
            <w:r w:rsidR="00B83E28">
              <w:rPr>
                <w:rFonts w:cs="Virtec Times New Roman Uz"/>
                <w:noProof/>
                <w:sz w:val="20"/>
                <w:szCs w:val="20"/>
                <w:lang w:val="en-US"/>
              </w:rPr>
              <w:t>.20</w:t>
            </w:r>
            <w:r>
              <w:rPr>
                <w:rFonts w:cs="Virtec Times New Roman Uz"/>
                <w:noProof/>
                <w:sz w:val="20"/>
                <w:szCs w:val="20"/>
              </w:rPr>
              <w:t>21</w:t>
            </w:r>
            <w:r w:rsidR="00B83E28">
              <w:rPr>
                <w:rFonts w:cs="Virtec Times New Roman Uz"/>
                <w:noProof/>
                <w:sz w:val="20"/>
                <w:szCs w:val="20"/>
                <w:lang w:val="en-US"/>
              </w:rPr>
              <w:t xml:space="preserve"> </w:t>
            </w:r>
            <w:r w:rsidR="00B83E28">
              <w:rPr>
                <w:rFonts w:cs="Virtec Times New Roman Uz"/>
                <w:noProof/>
                <w:sz w:val="20"/>
                <w:szCs w:val="20"/>
              </w:rPr>
              <w:t>йил</w:t>
            </w:r>
          </w:p>
        </w:tc>
      </w:tr>
      <w:tr w:rsidR="00B83E2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A23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Лицензия рақами: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4A326C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B83E2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A23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Хулоса тури: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0F2566" w:rsidRDefault="00B83E28" w:rsidP="005A4BF1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Ижобий</w:t>
            </w:r>
          </w:p>
        </w:tc>
      </w:tr>
      <w:tr w:rsidR="00B83E2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A23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Аудиторлик хулосаси берилган сана: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E91670" w:rsidP="004A326C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  <w:r w:rsidR="004A326C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</w:t>
            </w:r>
            <w:r w:rsidR="00B83E28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</w:t>
            </w:r>
            <w:r w:rsidR="00B83E28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  <w:r w:rsidR="00FA5591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6</w:t>
            </w:r>
            <w:r w:rsidR="00B83E28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.</w:t>
            </w: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</w:t>
            </w:r>
            <w:r w:rsidR="00B83E28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20</w:t>
            </w:r>
            <w:r w:rsidR="006B3FED" w:rsidRPr="00E91670">
              <w:rPr>
                <w:rFonts w:cs="Virtec Times New Roman Uz"/>
                <w:noProof/>
                <w:sz w:val="20"/>
                <w:szCs w:val="20"/>
              </w:rPr>
              <w:t>2</w:t>
            </w:r>
            <w:r w:rsidR="004A326C">
              <w:rPr>
                <w:rFonts w:cs="Virtec Times New Roman Uz"/>
                <w:noProof/>
                <w:sz w:val="20"/>
                <w:szCs w:val="20"/>
              </w:rPr>
              <w:t>2</w:t>
            </w:r>
            <w:r w:rsidR="00B83E28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 xml:space="preserve"> йил</w:t>
            </w:r>
          </w:p>
        </w:tc>
      </w:tr>
      <w:tr w:rsidR="00B83E2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A23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Аудиторлик хулосасининг рақами: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4A326C" w:rsidP="000F2566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B83E2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A23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Текшириш ўтказган аудитор (аудиторлар)нинг Ф.И.Ш.: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6B3FED" w:rsidRDefault="004A326C" w:rsidP="00E91670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326C">
              <w:rPr>
                <w:rFonts w:ascii="Times New Roman" w:hAnsi="Times New Roman" w:cs="Times New Roman"/>
                <w:noProof/>
                <w:sz w:val="20"/>
                <w:szCs w:val="20"/>
              </w:rPr>
              <w:t>Тохиров Тургунбой</w:t>
            </w:r>
          </w:p>
        </w:tc>
      </w:tr>
      <w:tr w:rsidR="00B83E28" w:rsidRPr="00127F2B" w:rsidTr="00241ED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E28" w:rsidRPr="00127F2B" w:rsidRDefault="00B83E28" w:rsidP="00A235F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Аудиторлик хулосасининг нусхаси:**** </w:t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B83E28" w:rsidRPr="00127F2B" w:rsidTr="000D3642">
        <w:trPr>
          <w:trHeight w:val="525"/>
          <w:jc w:val="center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Default="00B83E28" w:rsidP="000D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  <w:p w:rsidR="00B83E28" w:rsidRPr="00127F2B" w:rsidRDefault="00B83E28" w:rsidP="000D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8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АФФИЛЛАНГАН ШАХСЛАР РЎЙХАТИ </w:t>
            </w:r>
          </w:p>
          <w:p w:rsidR="00B83E28" w:rsidRPr="00D01564" w:rsidRDefault="00B83E28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(ҳисобот йилининг якуни ҳолатига) </w:t>
            </w:r>
            <w:r w:rsidRPr="00127F2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087897" w:rsidRPr="00D01564" w:rsidRDefault="00087897" w:rsidP="00662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83E28" w:rsidRPr="00127F2B" w:rsidTr="00573447">
        <w:trPr>
          <w:trHeight w:val="1079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Ф.И.Ш. ёки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тўлиқ номи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Жойлашган ери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(яшаш жойи)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(давлат, вилоят, </w:t>
            </w:r>
          </w:p>
          <w:p w:rsidR="00B83E28" w:rsidRPr="00127F2B" w:rsidRDefault="00B83E28" w:rsidP="00540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шаҳар, туман)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Улар аффилланган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шахс деб эътироф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этилиш асоси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Асос(лар) 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содир этил-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27F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ган сана</w:t>
            </w:r>
          </w:p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B83E28" w:rsidRPr="00127F2B" w:rsidTr="00573447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127F2B" w:rsidRDefault="00B83E28" w:rsidP="0012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BC61EA" w:rsidRDefault="00B83E28" w:rsidP="0087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C61EA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9B6" w:rsidRPr="00FA5591" w:rsidRDefault="00BB09B6" w:rsidP="006F59E0">
            <w:pPr>
              <w:jc w:val="center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  <w:p w:rsidR="00B83E28" w:rsidRPr="00874547" w:rsidRDefault="00AE099A" w:rsidP="006F59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>Кучкаров Джамшид Анварович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8721A9" w:rsidRDefault="00B83E28" w:rsidP="00494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380" w:rsidRPr="00CD4AE4" w:rsidRDefault="000B1380" w:rsidP="00CD4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4AE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Банк акциядорларнинг </w:t>
            </w:r>
            <w:r w:rsidR="000D64C6">
              <w:rPr>
                <w:rFonts w:ascii="Times New Roman" w:hAnsi="Times New Roman" w:cs="Times New Roman"/>
                <w:noProof/>
                <w:sz w:val="20"/>
                <w:szCs w:val="20"/>
              </w:rPr>
              <w:t>йиллик</w:t>
            </w:r>
            <w:r w:rsidR="006C1E7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D4AE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умумий йиғилиши </w:t>
            </w:r>
          </w:p>
          <w:p w:rsidR="00CF067C" w:rsidRPr="00CD4AE4" w:rsidRDefault="00CF067C" w:rsidP="00CD4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E28" w:rsidRPr="00AE4C04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</w:t>
            </w:r>
            <w:r w:rsidR="00D671B4" w:rsidRPr="00AE4C04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="00D671B4" w:rsidRPr="00AE4C04">
              <w:rPr>
                <w:rFonts w:ascii="Times New Roman" w:hAnsi="Times New Roman" w:cs="Times New Roman"/>
                <w:noProof/>
                <w:sz w:val="20"/>
                <w:szCs w:val="20"/>
              </w:rPr>
              <w:t>.20</w:t>
            </w:r>
            <w:r w:rsidR="00FA559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D671B4" w:rsidRPr="00AE4C0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йил</w:t>
            </w:r>
          </w:p>
        </w:tc>
      </w:tr>
      <w:tr w:rsidR="000D64C6" w:rsidRPr="00127F2B" w:rsidTr="00B16AEF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127F2B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BC61EA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C61E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49435A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>Абруев Жамшид Исмаилович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8721A9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акциядорларнинг йиллик умумий йиғилиши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EF7F81">
              <w:rPr>
                <w:rFonts w:ascii="Times New Roman" w:hAnsi="Times New Roman" w:cs="Times New Roman"/>
                <w:noProof/>
                <w:sz w:val="20"/>
                <w:szCs w:val="20"/>
              </w:rPr>
              <w:t>29.06.2021 йил</w:t>
            </w:r>
          </w:p>
        </w:tc>
      </w:tr>
      <w:tr w:rsidR="000D64C6" w:rsidRPr="00127F2B" w:rsidTr="00B16AEF">
        <w:trPr>
          <w:trHeight w:val="719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127F2B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BC61EA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BC61E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AE099A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>Искандаров Эркин Бўриевич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D64C6" w:rsidRPr="008721A9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акциядорларнинг йиллик умумий йиғилиши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EF7F81">
              <w:rPr>
                <w:rFonts w:ascii="Times New Roman" w:hAnsi="Times New Roman" w:cs="Times New Roman"/>
                <w:noProof/>
                <w:sz w:val="20"/>
                <w:szCs w:val="20"/>
              </w:rPr>
              <w:t>29.06.2021 йил</w:t>
            </w:r>
          </w:p>
        </w:tc>
      </w:tr>
      <w:tr w:rsidR="000D64C6" w:rsidRPr="00127F2B" w:rsidTr="00B16AEF">
        <w:trPr>
          <w:trHeight w:val="623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127F2B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BC61EA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BC61E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AE099A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Турмухамедов Алишер </w:t>
            </w: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Улуғбекович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D64C6" w:rsidRPr="008721A9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Тошкент ша</w:t>
            </w:r>
            <w:r w:rsidRPr="00175A50"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Банк акциядорларнинг </w:t>
            </w: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йиллик умумий йиғилиши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EF7F8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29.06.2021 йил</w:t>
            </w:r>
          </w:p>
        </w:tc>
      </w:tr>
      <w:tr w:rsidR="000D64C6" w:rsidRPr="00127F2B" w:rsidTr="00A70CCD">
        <w:trPr>
          <w:trHeight w:val="552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127F2B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AE099A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Туляганов Фаррух Абдурасулович 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D64C6" w:rsidRPr="008721A9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</w:t>
            </w:r>
            <w:r w:rsidRPr="00175A50"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акциядорларнинг йиллик умумий йиғилиши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EF7F81">
              <w:rPr>
                <w:rFonts w:ascii="Times New Roman" w:hAnsi="Times New Roman" w:cs="Times New Roman"/>
                <w:noProof/>
                <w:sz w:val="20"/>
                <w:szCs w:val="20"/>
              </w:rPr>
              <w:t>29.06.2021 йил</w:t>
            </w:r>
          </w:p>
        </w:tc>
      </w:tr>
      <w:tr w:rsidR="000D64C6" w:rsidRPr="00127F2B" w:rsidTr="00DB02CE">
        <w:trPr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127F2B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BC61EA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BC61E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AE099A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>Охунжонов Умиджон Махамадумарович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D64C6" w:rsidRPr="008721A9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</w:t>
            </w:r>
            <w:r w:rsidRPr="00175A50"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акциядорларнинг йиллик умумий йиғилиши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EF7F81">
              <w:rPr>
                <w:rFonts w:ascii="Times New Roman" w:hAnsi="Times New Roman" w:cs="Times New Roman"/>
                <w:noProof/>
                <w:sz w:val="20"/>
                <w:szCs w:val="20"/>
              </w:rPr>
              <w:t>29.06.2021 йил</w:t>
            </w:r>
          </w:p>
        </w:tc>
      </w:tr>
      <w:tr w:rsidR="000D64C6" w:rsidRPr="00127F2B" w:rsidTr="00FA5591">
        <w:trPr>
          <w:trHeight w:val="629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127F2B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BC61EA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BC61E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AE099A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326C">
              <w:rPr>
                <w:rFonts w:ascii="Times New Roman" w:hAnsi="Times New Roman" w:cs="Times New Roman"/>
                <w:noProof/>
                <w:sz w:val="20"/>
                <w:szCs w:val="20"/>
              </w:rPr>
              <w:t>Ходжаев Саидкамол Саидкаримович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Pr="00FA5591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"/>
                <w:szCs w:val="2"/>
              </w:rPr>
            </w:pPr>
          </w:p>
          <w:p w:rsidR="000D64C6" w:rsidRPr="008721A9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</w:t>
            </w:r>
            <w:r w:rsidRPr="00175A50"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акциядорларнинг йиллик умумий йиғилиши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EF7F81">
              <w:rPr>
                <w:rFonts w:ascii="Times New Roman" w:hAnsi="Times New Roman" w:cs="Times New Roman"/>
                <w:noProof/>
                <w:sz w:val="20"/>
                <w:szCs w:val="20"/>
              </w:rPr>
              <w:t>29.06.2021 йил</w:t>
            </w:r>
          </w:p>
        </w:tc>
      </w:tr>
      <w:tr w:rsidR="000D64C6" w:rsidRPr="00127F2B" w:rsidTr="002E30D8">
        <w:trPr>
          <w:trHeight w:val="694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127F2B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BC61EA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BC61E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AE099A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>RASIH ENGIN AKÇAKOCA                   (Расих Энгин Акчакоча)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D64C6" w:rsidRPr="008721A9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</w:t>
            </w:r>
            <w:r w:rsidRPr="00175A50"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акциядорларнинг йиллик умумий йиғилиши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EF7F81">
              <w:rPr>
                <w:rFonts w:ascii="Times New Roman" w:hAnsi="Times New Roman" w:cs="Times New Roman"/>
                <w:noProof/>
                <w:sz w:val="20"/>
                <w:szCs w:val="20"/>
              </w:rPr>
              <w:t>29.06.2021 йил</w:t>
            </w:r>
          </w:p>
        </w:tc>
      </w:tr>
      <w:tr w:rsidR="000D64C6" w:rsidRPr="00127F2B" w:rsidTr="008D42C0">
        <w:trPr>
          <w:trHeight w:val="552"/>
          <w:jc w:val="center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127F2B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BC61EA" w:rsidRDefault="000D64C6" w:rsidP="000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BC61EA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4C6" w:rsidRPr="00AE099A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E099A">
              <w:rPr>
                <w:rFonts w:ascii="Times New Roman" w:hAnsi="Times New Roman" w:cs="Times New Roman"/>
                <w:noProof/>
                <w:sz w:val="20"/>
                <w:szCs w:val="20"/>
              </w:rPr>
              <w:t>JAMES LACEY (Жеймс Лейси)</w:t>
            </w:r>
          </w:p>
        </w:tc>
        <w:tc>
          <w:tcPr>
            <w:tcW w:w="9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Pr="00F65BE2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  <w:p w:rsidR="000D64C6" w:rsidRPr="008721A9" w:rsidRDefault="000D64C6" w:rsidP="000D64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721A9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</w:t>
            </w:r>
            <w:r w:rsidRPr="00175A50">
              <w:rPr>
                <w:rFonts w:ascii="Times New Roman" w:hAnsi="Times New Roman" w:cs="Times New Roman"/>
                <w:noProof/>
                <w:sz w:val="20"/>
                <w:szCs w:val="20"/>
              </w:rPr>
              <w:t>ҳри</w:t>
            </w:r>
          </w:p>
        </w:tc>
        <w:tc>
          <w:tcPr>
            <w:tcW w:w="1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215EA5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акциядорларнинг йиллик умумий йиғилиши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C6" w:rsidRDefault="000D64C6" w:rsidP="000D64C6">
            <w:pPr>
              <w:jc w:val="center"/>
            </w:pPr>
            <w:r w:rsidRPr="00EF7F81">
              <w:rPr>
                <w:rFonts w:ascii="Times New Roman" w:hAnsi="Times New Roman" w:cs="Times New Roman"/>
                <w:noProof/>
                <w:sz w:val="20"/>
                <w:szCs w:val="20"/>
              </w:rPr>
              <w:t>29.06.2021 йил</w:t>
            </w:r>
          </w:p>
        </w:tc>
      </w:tr>
    </w:tbl>
    <w:p w:rsidR="00127F2B" w:rsidRPr="00127F2B" w:rsidRDefault="00127F2B" w:rsidP="001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96697" w:rsidRPr="00A503BA" w:rsidRDefault="00A96697" w:rsidP="007C6713">
      <w:pPr>
        <w:tabs>
          <w:tab w:val="left" w:pos="6450"/>
        </w:tabs>
        <w:ind w:firstLine="570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8D2361" w:rsidRPr="008F32B6" w:rsidRDefault="008D2361" w:rsidP="008D236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  <w:r w:rsidRPr="008F32B6">
        <w:rPr>
          <w:rFonts w:ascii="Times New Roman" w:hAnsi="Times New Roman" w:cs="Times New Roman"/>
          <w:b/>
          <w:noProof/>
        </w:rPr>
        <w:t xml:space="preserve">Бошқарув раиси </w:t>
      </w:r>
      <w:r w:rsidR="00FA5591">
        <w:rPr>
          <w:rFonts w:ascii="Times New Roman" w:hAnsi="Times New Roman" w:cs="Times New Roman"/>
          <w:b/>
          <w:noProof/>
        </w:rPr>
        <w:t>ўринбосари</w:t>
      </w:r>
      <w:r w:rsidRPr="008F32B6">
        <w:rPr>
          <w:rFonts w:ascii="Times New Roman" w:hAnsi="Times New Roman" w:cs="Times New Roman"/>
          <w:b/>
          <w:noProof/>
        </w:rPr>
        <w:t xml:space="preserve">                                                </w:t>
      </w:r>
      <w:r>
        <w:rPr>
          <w:rFonts w:ascii="Times New Roman" w:hAnsi="Times New Roman" w:cs="Times New Roman"/>
          <w:b/>
          <w:noProof/>
        </w:rPr>
        <w:t xml:space="preserve">        </w:t>
      </w:r>
      <w:r w:rsidR="000D64C6">
        <w:rPr>
          <w:rFonts w:ascii="Times New Roman" w:hAnsi="Times New Roman" w:cs="Times New Roman"/>
          <w:b/>
          <w:noProof/>
        </w:rPr>
        <w:t xml:space="preserve">        </w:t>
      </w:r>
      <w:bookmarkStart w:id="0" w:name="_GoBack"/>
      <w:bookmarkEnd w:id="0"/>
      <w:r w:rsidRPr="008F32B6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</w:t>
      </w:r>
      <w:r w:rsidR="00F81776" w:rsidRPr="00F81776">
        <w:rPr>
          <w:rFonts w:ascii="Times New Roman" w:hAnsi="Times New Roman" w:cs="Times New Roman"/>
          <w:b/>
          <w:noProof/>
        </w:rPr>
        <w:t xml:space="preserve"> </w:t>
      </w:r>
      <w:r w:rsidR="00FA5591">
        <w:rPr>
          <w:rFonts w:ascii="Times New Roman" w:hAnsi="Times New Roman" w:cs="Times New Roman"/>
          <w:b/>
          <w:noProof/>
        </w:rPr>
        <w:t>С</w:t>
      </w:r>
      <w:r w:rsidRPr="008F32B6">
        <w:rPr>
          <w:rFonts w:ascii="Times New Roman" w:hAnsi="Times New Roman" w:cs="Times New Roman"/>
          <w:b/>
          <w:noProof/>
        </w:rPr>
        <w:t>.</w:t>
      </w:r>
      <w:r w:rsidR="00FA5591">
        <w:rPr>
          <w:rFonts w:ascii="Times New Roman" w:hAnsi="Times New Roman" w:cs="Times New Roman"/>
          <w:b/>
          <w:noProof/>
        </w:rPr>
        <w:t>О</w:t>
      </w:r>
      <w:r w:rsidRPr="008F32B6">
        <w:rPr>
          <w:rFonts w:ascii="Times New Roman" w:hAnsi="Times New Roman" w:cs="Times New Roman"/>
          <w:b/>
          <w:noProof/>
        </w:rPr>
        <w:t>.</w:t>
      </w:r>
      <w:r w:rsidR="00FA5591">
        <w:rPr>
          <w:rFonts w:ascii="Times New Roman" w:hAnsi="Times New Roman" w:cs="Times New Roman"/>
          <w:b/>
          <w:noProof/>
        </w:rPr>
        <w:t xml:space="preserve"> Олимжонов</w:t>
      </w:r>
      <w:r w:rsidRPr="008F32B6">
        <w:rPr>
          <w:rFonts w:ascii="Times New Roman" w:hAnsi="Times New Roman" w:cs="Times New Roman"/>
          <w:b/>
          <w:noProof/>
        </w:rPr>
        <w:t xml:space="preserve">  </w:t>
      </w:r>
    </w:p>
    <w:p w:rsidR="008D2361" w:rsidRPr="00B45EC0" w:rsidRDefault="008D2361" w:rsidP="008D2361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8D2361" w:rsidRPr="00B45EC0" w:rsidRDefault="008D2361" w:rsidP="008D2361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8D2361" w:rsidRPr="008F32B6" w:rsidRDefault="008D2361" w:rsidP="008D2361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  <w:r w:rsidRPr="008F32B6">
        <w:rPr>
          <w:rFonts w:ascii="Times New Roman" w:hAnsi="Times New Roman" w:cs="Times New Roman"/>
          <w:b/>
          <w:noProof/>
        </w:rPr>
        <w:t>Бош бухгалтер</w:t>
      </w:r>
      <w:r w:rsidR="006269A2">
        <w:rPr>
          <w:rFonts w:ascii="Times New Roman" w:hAnsi="Times New Roman" w:cs="Times New Roman"/>
          <w:b/>
          <w:noProof/>
        </w:rPr>
        <w:t xml:space="preserve"> </w:t>
      </w:r>
      <w:r w:rsidRPr="008F32B6">
        <w:rPr>
          <w:rFonts w:ascii="Times New Roman" w:hAnsi="Times New Roman" w:cs="Times New Roman"/>
          <w:b/>
          <w:noProof/>
        </w:rPr>
        <w:t xml:space="preserve">                                                                </w:t>
      </w:r>
      <w:r w:rsidRPr="008F32B6">
        <w:rPr>
          <w:rFonts w:ascii="Times New Roman" w:hAnsi="Times New Roman" w:cs="Times New Roman"/>
          <w:b/>
          <w:noProof/>
        </w:rPr>
        <w:tab/>
        <w:t xml:space="preserve">   </w:t>
      </w:r>
      <w:r w:rsidR="00F81776" w:rsidRPr="00295AD9">
        <w:rPr>
          <w:rFonts w:ascii="Times New Roman" w:hAnsi="Times New Roman" w:cs="Times New Roman"/>
          <w:b/>
          <w:noProof/>
        </w:rPr>
        <w:tab/>
      </w:r>
      <w:r w:rsidR="006269A2">
        <w:rPr>
          <w:rFonts w:ascii="Times New Roman" w:hAnsi="Times New Roman" w:cs="Times New Roman"/>
          <w:b/>
          <w:noProof/>
        </w:rPr>
        <w:t>Х.</w:t>
      </w:r>
      <w:r w:rsidR="003D7EF2">
        <w:rPr>
          <w:rFonts w:ascii="Times New Roman" w:hAnsi="Times New Roman" w:cs="Times New Roman"/>
          <w:b/>
          <w:noProof/>
        </w:rPr>
        <w:t>Т</w:t>
      </w:r>
      <w:r w:rsidR="006269A2">
        <w:rPr>
          <w:rFonts w:ascii="Times New Roman" w:hAnsi="Times New Roman" w:cs="Times New Roman"/>
          <w:b/>
          <w:noProof/>
        </w:rPr>
        <w:t>.</w:t>
      </w:r>
      <w:r w:rsidR="00FA5591">
        <w:rPr>
          <w:rFonts w:ascii="Times New Roman" w:hAnsi="Times New Roman" w:cs="Times New Roman"/>
          <w:b/>
          <w:noProof/>
        </w:rPr>
        <w:t xml:space="preserve"> </w:t>
      </w:r>
      <w:r w:rsidR="006269A2">
        <w:rPr>
          <w:rFonts w:ascii="Times New Roman" w:hAnsi="Times New Roman" w:cs="Times New Roman"/>
          <w:b/>
          <w:noProof/>
        </w:rPr>
        <w:t>Махмудов</w:t>
      </w:r>
    </w:p>
    <w:p w:rsidR="008D2361" w:rsidRPr="00B45EC0" w:rsidRDefault="008D2361" w:rsidP="008D2361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8D2361" w:rsidRPr="008F32B6" w:rsidRDefault="008D2361" w:rsidP="008D2361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noProof/>
        </w:rPr>
      </w:pPr>
      <w:r w:rsidRPr="008F32B6">
        <w:rPr>
          <w:rFonts w:ascii="Times New Roman" w:hAnsi="Times New Roman" w:cs="Times New Roman"/>
          <w:b/>
          <w:noProof/>
        </w:rPr>
        <w:t>Қимматли қоғозлар</w:t>
      </w:r>
      <w:r w:rsidR="00FA5591">
        <w:rPr>
          <w:rFonts w:ascii="Times New Roman" w:hAnsi="Times New Roman" w:cs="Times New Roman"/>
          <w:b/>
          <w:noProof/>
        </w:rPr>
        <w:t xml:space="preserve"> билан</w:t>
      </w:r>
      <w:r w:rsidRPr="008F32B6">
        <w:rPr>
          <w:rFonts w:ascii="Times New Roman" w:hAnsi="Times New Roman" w:cs="Times New Roman"/>
          <w:b/>
          <w:noProof/>
        </w:rPr>
        <w:tab/>
        <w:t xml:space="preserve"> </w:t>
      </w:r>
    </w:p>
    <w:p w:rsidR="00F5797A" w:rsidRDefault="00FA5591" w:rsidP="008D2361">
      <w:pPr>
        <w:tabs>
          <w:tab w:val="left" w:pos="6450"/>
        </w:tabs>
        <w:ind w:firstLine="57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ишлаш б</w:t>
      </w:r>
      <w:r w:rsidRPr="008F32B6">
        <w:rPr>
          <w:rFonts w:ascii="Times New Roman" w:hAnsi="Times New Roman" w:cs="Times New Roman"/>
          <w:b/>
          <w:noProof/>
        </w:rPr>
        <w:t>ўлими</w:t>
      </w:r>
      <w:r>
        <w:rPr>
          <w:rFonts w:ascii="Times New Roman" w:hAnsi="Times New Roman" w:cs="Times New Roman"/>
          <w:b/>
          <w:noProof/>
        </w:rPr>
        <w:t xml:space="preserve"> бошлиғи</w:t>
      </w:r>
      <w:r w:rsidR="008D2361" w:rsidRPr="008F32B6">
        <w:rPr>
          <w:rFonts w:ascii="Times New Roman" w:hAnsi="Times New Roman" w:cs="Times New Roman"/>
          <w:b/>
          <w:noProof/>
        </w:rPr>
        <w:tab/>
        <w:t xml:space="preserve">  </w:t>
      </w:r>
      <w:r w:rsidR="008D2361">
        <w:rPr>
          <w:rFonts w:ascii="Times New Roman" w:hAnsi="Times New Roman" w:cs="Times New Roman"/>
          <w:b/>
          <w:noProof/>
        </w:rPr>
        <w:t xml:space="preserve"> </w:t>
      </w:r>
      <w:r w:rsidR="008D2361" w:rsidRPr="00D072C8">
        <w:rPr>
          <w:rFonts w:ascii="Times New Roman" w:hAnsi="Times New Roman" w:cs="Times New Roman"/>
          <w:b/>
          <w:noProof/>
        </w:rPr>
        <w:t xml:space="preserve"> </w:t>
      </w:r>
      <w:r w:rsidR="00F81776" w:rsidRPr="00F81776">
        <w:rPr>
          <w:rFonts w:ascii="Times New Roman" w:hAnsi="Times New Roman" w:cs="Times New Roman"/>
          <w:b/>
          <w:noProof/>
        </w:rPr>
        <w:tab/>
      </w:r>
      <w:r>
        <w:rPr>
          <w:rFonts w:ascii="Times New Roman" w:hAnsi="Times New Roman" w:cs="Times New Roman"/>
          <w:b/>
          <w:noProof/>
        </w:rPr>
        <w:t>З</w:t>
      </w:r>
      <w:r w:rsidR="008D2361" w:rsidRPr="008F32B6">
        <w:rPr>
          <w:rFonts w:ascii="Times New Roman" w:hAnsi="Times New Roman" w:cs="Times New Roman"/>
          <w:b/>
          <w:noProof/>
        </w:rPr>
        <w:t>.</w:t>
      </w:r>
      <w:r>
        <w:rPr>
          <w:rFonts w:ascii="Times New Roman" w:hAnsi="Times New Roman" w:cs="Times New Roman"/>
          <w:b/>
          <w:noProof/>
        </w:rPr>
        <w:t>У</w:t>
      </w:r>
      <w:r w:rsidR="008D2361" w:rsidRPr="008F32B6">
        <w:rPr>
          <w:rFonts w:ascii="Times New Roman" w:hAnsi="Times New Roman" w:cs="Times New Roman"/>
          <w:b/>
          <w:noProof/>
        </w:rPr>
        <w:t>.</w:t>
      </w:r>
      <w:r>
        <w:rPr>
          <w:rFonts w:ascii="Times New Roman" w:hAnsi="Times New Roman" w:cs="Times New Roman"/>
          <w:b/>
          <w:noProof/>
        </w:rPr>
        <w:t xml:space="preserve"> Юсупов</w:t>
      </w:r>
    </w:p>
    <w:sectPr w:rsidR="00F5797A" w:rsidSect="002D3AEF">
      <w:pgSz w:w="11906" w:h="16838"/>
      <w:pgMar w:top="993" w:right="1440" w:bottom="1440" w:left="1440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C9" w:rsidRDefault="004121C9" w:rsidP="0068197E">
      <w:pPr>
        <w:spacing w:after="0" w:line="240" w:lineRule="auto"/>
      </w:pPr>
      <w:r>
        <w:separator/>
      </w:r>
    </w:p>
  </w:endnote>
  <w:endnote w:type="continuationSeparator" w:id="0">
    <w:p w:rsidR="004121C9" w:rsidRDefault="004121C9" w:rsidP="0068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C9" w:rsidRDefault="004121C9" w:rsidP="0068197E">
      <w:pPr>
        <w:spacing w:after="0" w:line="240" w:lineRule="auto"/>
      </w:pPr>
      <w:r>
        <w:separator/>
      </w:r>
    </w:p>
  </w:footnote>
  <w:footnote w:type="continuationSeparator" w:id="0">
    <w:p w:rsidR="004121C9" w:rsidRDefault="004121C9" w:rsidP="0068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52F"/>
    <w:rsid w:val="000013FA"/>
    <w:rsid w:val="00001C5C"/>
    <w:rsid w:val="00004BE3"/>
    <w:rsid w:val="0000597E"/>
    <w:rsid w:val="00007DCD"/>
    <w:rsid w:val="00007FAA"/>
    <w:rsid w:val="00012109"/>
    <w:rsid w:val="000166C4"/>
    <w:rsid w:val="00016852"/>
    <w:rsid w:val="00017023"/>
    <w:rsid w:val="000206D4"/>
    <w:rsid w:val="0002097A"/>
    <w:rsid w:val="000258BA"/>
    <w:rsid w:val="00026580"/>
    <w:rsid w:val="000265EF"/>
    <w:rsid w:val="00026B97"/>
    <w:rsid w:val="00026F51"/>
    <w:rsid w:val="000325DD"/>
    <w:rsid w:val="0003518F"/>
    <w:rsid w:val="00037F34"/>
    <w:rsid w:val="000426A6"/>
    <w:rsid w:val="00047DC0"/>
    <w:rsid w:val="00052980"/>
    <w:rsid w:val="00053517"/>
    <w:rsid w:val="000604B5"/>
    <w:rsid w:val="00061EAB"/>
    <w:rsid w:val="00062EC7"/>
    <w:rsid w:val="000716A7"/>
    <w:rsid w:val="00073DFB"/>
    <w:rsid w:val="0007566A"/>
    <w:rsid w:val="0008303B"/>
    <w:rsid w:val="00083CA5"/>
    <w:rsid w:val="00087897"/>
    <w:rsid w:val="000973DF"/>
    <w:rsid w:val="00097EF4"/>
    <w:rsid w:val="000A04DE"/>
    <w:rsid w:val="000A1440"/>
    <w:rsid w:val="000A1612"/>
    <w:rsid w:val="000A3F1D"/>
    <w:rsid w:val="000A5A39"/>
    <w:rsid w:val="000B1380"/>
    <w:rsid w:val="000B3F9A"/>
    <w:rsid w:val="000B5321"/>
    <w:rsid w:val="000C0404"/>
    <w:rsid w:val="000C2FCD"/>
    <w:rsid w:val="000C45D3"/>
    <w:rsid w:val="000C5D66"/>
    <w:rsid w:val="000C7076"/>
    <w:rsid w:val="000D2959"/>
    <w:rsid w:val="000D3642"/>
    <w:rsid w:val="000D3E31"/>
    <w:rsid w:val="000D4A1F"/>
    <w:rsid w:val="000D64C6"/>
    <w:rsid w:val="000E04B5"/>
    <w:rsid w:val="000E4A32"/>
    <w:rsid w:val="000F2566"/>
    <w:rsid w:val="000F3A1D"/>
    <w:rsid w:val="0010086A"/>
    <w:rsid w:val="001015CC"/>
    <w:rsid w:val="00102E2C"/>
    <w:rsid w:val="00102FA3"/>
    <w:rsid w:val="001051BA"/>
    <w:rsid w:val="00105911"/>
    <w:rsid w:val="00106FCA"/>
    <w:rsid w:val="00107757"/>
    <w:rsid w:val="001153F3"/>
    <w:rsid w:val="00115FDE"/>
    <w:rsid w:val="00127F2B"/>
    <w:rsid w:val="00130AF1"/>
    <w:rsid w:val="001339F5"/>
    <w:rsid w:val="0014473D"/>
    <w:rsid w:val="00146700"/>
    <w:rsid w:val="0015643B"/>
    <w:rsid w:val="001608C6"/>
    <w:rsid w:val="00163C70"/>
    <w:rsid w:val="00166CF0"/>
    <w:rsid w:val="00167598"/>
    <w:rsid w:val="0017087D"/>
    <w:rsid w:val="00171C2C"/>
    <w:rsid w:val="00172D81"/>
    <w:rsid w:val="00173108"/>
    <w:rsid w:val="0017796D"/>
    <w:rsid w:val="00183EAE"/>
    <w:rsid w:val="00186C83"/>
    <w:rsid w:val="001953A9"/>
    <w:rsid w:val="00197431"/>
    <w:rsid w:val="001A0388"/>
    <w:rsid w:val="001A1C45"/>
    <w:rsid w:val="001A2E6D"/>
    <w:rsid w:val="001A2FC4"/>
    <w:rsid w:val="001A6FAD"/>
    <w:rsid w:val="001C483A"/>
    <w:rsid w:val="001C5B1F"/>
    <w:rsid w:val="001D04D3"/>
    <w:rsid w:val="001D2208"/>
    <w:rsid w:val="001D2FAE"/>
    <w:rsid w:val="001E0306"/>
    <w:rsid w:val="001E4A8F"/>
    <w:rsid w:val="001F31C1"/>
    <w:rsid w:val="001F7BEA"/>
    <w:rsid w:val="0020097E"/>
    <w:rsid w:val="002023AC"/>
    <w:rsid w:val="00203D9F"/>
    <w:rsid w:val="00210FA9"/>
    <w:rsid w:val="00216A24"/>
    <w:rsid w:val="002225B1"/>
    <w:rsid w:val="00223883"/>
    <w:rsid w:val="002242C7"/>
    <w:rsid w:val="00231121"/>
    <w:rsid w:val="00234409"/>
    <w:rsid w:val="00236763"/>
    <w:rsid w:val="00237A36"/>
    <w:rsid w:val="00241ED7"/>
    <w:rsid w:val="002504B4"/>
    <w:rsid w:val="00253AE7"/>
    <w:rsid w:val="00254CC2"/>
    <w:rsid w:val="00254D62"/>
    <w:rsid w:val="00254E47"/>
    <w:rsid w:val="002554AE"/>
    <w:rsid w:val="0025696C"/>
    <w:rsid w:val="002612BF"/>
    <w:rsid w:val="002615BE"/>
    <w:rsid w:val="0026733E"/>
    <w:rsid w:val="002675AF"/>
    <w:rsid w:val="002723EC"/>
    <w:rsid w:val="00273094"/>
    <w:rsid w:val="00275277"/>
    <w:rsid w:val="00275664"/>
    <w:rsid w:val="002774E3"/>
    <w:rsid w:val="00281C27"/>
    <w:rsid w:val="00290343"/>
    <w:rsid w:val="002905B8"/>
    <w:rsid w:val="00290AE1"/>
    <w:rsid w:val="002919CF"/>
    <w:rsid w:val="0029310D"/>
    <w:rsid w:val="00295AD9"/>
    <w:rsid w:val="00296CE2"/>
    <w:rsid w:val="002A654F"/>
    <w:rsid w:val="002A6ED0"/>
    <w:rsid w:val="002B3096"/>
    <w:rsid w:val="002B62D5"/>
    <w:rsid w:val="002C1B63"/>
    <w:rsid w:val="002C1B8C"/>
    <w:rsid w:val="002C2A0D"/>
    <w:rsid w:val="002C36E2"/>
    <w:rsid w:val="002C4739"/>
    <w:rsid w:val="002C6CD8"/>
    <w:rsid w:val="002D194C"/>
    <w:rsid w:val="002D2EA1"/>
    <w:rsid w:val="002D3AEF"/>
    <w:rsid w:val="002D47B6"/>
    <w:rsid w:val="002D4F34"/>
    <w:rsid w:val="002E3B4A"/>
    <w:rsid w:val="002E4624"/>
    <w:rsid w:val="002E6D2F"/>
    <w:rsid w:val="002F2192"/>
    <w:rsid w:val="002F4EB3"/>
    <w:rsid w:val="003001E1"/>
    <w:rsid w:val="0030085A"/>
    <w:rsid w:val="00301323"/>
    <w:rsid w:val="00307ACC"/>
    <w:rsid w:val="0031198E"/>
    <w:rsid w:val="00311DBE"/>
    <w:rsid w:val="0031372F"/>
    <w:rsid w:val="003165B3"/>
    <w:rsid w:val="003203FE"/>
    <w:rsid w:val="00324B36"/>
    <w:rsid w:val="00325D4C"/>
    <w:rsid w:val="00332585"/>
    <w:rsid w:val="00334E7E"/>
    <w:rsid w:val="00335EDE"/>
    <w:rsid w:val="00340A75"/>
    <w:rsid w:val="00345080"/>
    <w:rsid w:val="00351B10"/>
    <w:rsid w:val="0035566E"/>
    <w:rsid w:val="00361DB3"/>
    <w:rsid w:val="0036461A"/>
    <w:rsid w:val="00367DD1"/>
    <w:rsid w:val="00370D91"/>
    <w:rsid w:val="00375A9A"/>
    <w:rsid w:val="0038093E"/>
    <w:rsid w:val="00381765"/>
    <w:rsid w:val="003840E0"/>
    <w:rsid w:val="003A09F3"/>
    <w:rsid w:val="003A3684"/>
    <w:rsid w:val="003A7DDC"/>
    <w:rsid w:val="003B46E2"/>
    <w:rsid w:val="003B7BBC"/>
    <w:rsid w:val="003C2968"/>
    <w:rsid w:val="003C4E2E"/>
    <w:rsid w:val="003C701C"/>
    <w:rsid w:val="003C769E"/>
    <w:rsid w:val="003D2D73"/>
    <w:rsid w:val="003D7EF2"/>
    <w:rsid w:val="003E57B7"/>
    <w:rsid w:val="003E7C62"/>
    <w:rsid w:val="003F2B42"/>
    <w:rsid w:val="003F70CE"/>
    <w:rsid w:val="00401B5D"/>
    <w:rsid w:val="004033AE"/>
    <w:rsid w:val="00403E51"/>
    <w:rsid w:val="00410839"/>
    <w:rsid w:val="004121C9"/>
    <w:rsid w:val="00427E7D"/>
    <w:rsid w:val="00431F52"/>
    <w:rsid w:val="00434BF4"/>
    <w:rsid w:val="00442517"/>
    <w:rsid w:val="00445C62"/>
    <w:rsid w:val="004461CA"/>
    <w:rsid w:val="0044620B"/>
    <w:rsid w:val="004467CC"/>
    <w:rsid w:val="00450F04"/>
    <w:rsid w:val="004604CF"/>
    <w:rsid w:val="00463698"/>
    <w:rsid w:val="00463AF0"/>
    <w:rsid w:val="00465BAD"/>
    <w:rsid w:val="00467FE7"/>
    <w:rsid w:val="0047079B"/>
    <w:rsid w:val="004707D2"/>
    <w:rsid w:val="004731A6"/>
    <w:rsid w:val="0049168F"/>
    <w:rsid w:val="004926AB"/>
    <w:rsid w:val="0049435A"/>
    <w:rsid w:val="00494663"/>
    <w:rsid w:val="004A326C"/>
    <w:rsid w:val="004A3841"/>
    <w:rsid w:val="004B327B"/>
    <w:rsid w:val="004B4F40"/>
    <w:rsid w:val="004B5595"/>
    <w:rsid w:val="004C0475"/>
    <w:rsid w:val="004C3C01"/>
    <w:rsid w:val="004C78DB"/>
    <w:rsid w:val="004D61C8"/>
    <w:rsid w:val="004E1CB8"/>
    <w:rsid w:val="004F0611"/>
    <w:rsid w:val="004F0D1E"/>
    <w:rsid w:val="004F2338"/>
    <w:rsid w:val="004F4FB7"/>
    <w:rsid w:val="005039A2"/>
    <w:rsid w:val="0051310F"/>
    <w:rsid w:val="0051341D"/>
    <w:rsid w:val="00515107"/>
    <w:rsid w:val="00515162"/>
    <w:rsid w:val="00525ED6"/>
    <w:rsid w:val="00526B0A"/>
    <w:rsid w:val="005367FC"/>
    <w:rsid w:val="0054046E"/>
    <w:rsid w:val="00540F97"/>
    <w:rsid w:val="00542990"/>
    <w:rsid w:val="00542A0D"/>
    <w:rsid w:val="005506E7"/>
    <w:rsid w:val="00550F6E"/>
    <w:rsid w:val="00552A87"/>
    <w:rsid w:val="0055325A"/>
    <w:rsid w:val="00553872"/>
    <w:rsid w:val="0055493D"/>
    <w:rsid w:val="00554A7B"/>
    <w:rsid w:val="005557C9"/>
    <w:rsid w:val="00556F63"/>
    <w:rsid w:val="00557DFB"/>
    <w:rsid w:val="005603B9"/>
    <w:rsid w:val="0056231A"/>
    <w:rsid w:val="00563F89"/>
    <w:rsid w:val="0057176E"/>
    <w:rsid w:val="00573447"/>
    <w:rsid w:val="00577251"/>
    <w:rsid w:val="005809EA"/>
    <w:rsid w:val="005814E6"/>
    <w:rsid w:val="005839D7"/>
    <w:rsid w:val="005865E0"/>
    <w:rsid w:val="005907DC"/>
    <w:rsid w:val="00591C25"/>
    <w:rsid w:val="00594F82"/>
    <w:rsid w:val="00596789"/>
    <w:rsid w:val="00597CA5"/>
    <w:rsid w:val="005A4BF1"/>
    <w:rsid w:val="005A509F"/>
    <w:rsid w:val="005B411E"/>
    <w:rsid w:val="005B5665"/>
    <w:rsid w:val="005C0184"/>
    <w:rsid w:val="005C189F"/>
    <w:rsid w:val="005C4E1D"/>
    <w:rsid w:val="005C72E8"/>
    <w:rsid w:val="005D24F7"/>
    <w:rsid w:val="005D4F8E"/>
    <w:rsid w:val="005D6498"/>
    <w:rsid w:val="005D6F65"/>
    <w:rsid w:val="005E01AE"/>
    <w:rsid w:val="005F4F91"/>
    <w:rsid w:val="005F5596"/>
    <w:rsid w:val="005F5CF6"/>
    <w:rsid w:val="00601AE1"/>
    <w:rsid w:val="00605918"/>
    <w:rsid w:val="006059BC"/>
    <w:rsid w:val="00611D0A"/>
    <w:rsid w:val="006231DD"/>
    <w:rsid w:val="00624CC3"/>
    <w:rsid w:val="00626408"/>
    <w:rsid w:val="006269A2"/>
    <w:rsid w:val="0063243E"/>
    <w:rsid w:val="006369AD"/>
    <w:rsid w:val="00640C49"/>
    <w:rsid w:val="00640E7A"/>
    <w:rsid w:val="0064208F"/>
    <w:rsid w:val="00643EBC"/>
    <w:rsid w:val="0064594F"/>
    <w:rsid w:val="00650499"/>
    <w:rsid w:val="00651A67"/>
    <w:rsid w:val="00653FB2"/>
    <w:rsid w:val="00654D7A"/>
    <w:rsid w:val="0066288E"/>
    <w:rsid w:val="00665CC5"/>
    <w:rsid w:val="00667B57"/>
    <w:rsid w:val="0068197E"/>
    <w:rsid w:val="00681AF1"/>
    <w:rsid w:val="00682579"/>
    <w:rsid w:val="00693624"/>
    <w:rsid w:val="00696314"/>
    <w:rsid w:val="006A122D"/>
    <w:rsid w:val="006A40B9"/>
    <w:rsid w:val="006A4478"/>
    <w:rsid w:val="006A4599"/>
    <w:rsid w:val="006A4620"/>
    <w:rsid w:val="006B3FED"/>
    <w:rsid w:val="006B72BD"/>
    <w:rsid w:val="006C1E74"/>
    <w:rsid w:val="006C3215"/>
    <w:rsid w:val="006C5C9D"/>
    <w:rsid w:val="006C67BF"/>
    <w:rsid w:val="006D3F0B"/>
    <w:rsid w:val="006E2712"/>
    <w:rsid w:val="006E32F1"/>
    <w:rsid w:val="006E7C45"/>
    <w:rsid w:val="006F1442"/>
    <w:rsid w:val="006F22D7"/>
    <w:rsid w:val="006F318B"/>
    <w:rsid w:val="006F59E0"/>
    <w:rsid w:val="006F6D2D"/>
    <w:rsid w:val="00700D30"/>
    <w:rsid w:val="00704F00"/>
    <w:rsid w:val="0070517F"/>
    <w:rsid w:val="00705851"/>
    <w:rsid w:val="00705EDC"/>
    <w:rsid w:val="007123C2"/>
    <w:rsid w:val="0071310C"/>
    <w:rsid w:val="00714181"/>
    <w:rsid w:val="007152C8"/>
    <w:rsid w:val="00717226"/>
    <w:rsid w:val="00723CF1"/>
    <w:rsid w:val="00731771"/>
    <w:rsid w:val="00734A79"/>
    <w:rsid w:val="007369B2"/>
    <w:rsid w:val="00740D90"/>
    <w:rsid w:val="00741B7C"/>
    <w:rsid w:val="007474BF"/>
    <w:rsid w:val="007574EB"/>
    <w:rsid w:val="00757C1E"/>
    <w:rsid w:val="00765C4B"/>
    <w:rsid w:val="00766944"/>
    <w:rsid w:val="00780034"/>
    <w:rsid w:val="007812C0"/>
    <w:rsid w:val="007815EF"/>
    <w:rsid w:val="0078257F"/>
    <w:rsid w:val="007829CC"/>
    <w:rsid w:val="00785892"/>
    <w:rsid w:val="00785B90"/>
    <w:rsid w:val="007867AA"/>
    <w:rsid w:val="00786B2B"/>
    <w:rsid w:val="00786E9A"/>
    <w:rsid w:val="00787C97"/>
    <w:rsid w:val="0079609C"/>
    <w:rsid w:val="007968ED"/>
    <w:rsid w:val="007A107D"/>
    <w:rsid w:val="007A1C96"/>
    <w:rsid w:val="007A22B7"/>
    <w:rsid w:val="007A3A27"/>
    <w:rsid w:val="007A4FFD"/>
    <w:rsid w:val="007A58C6"/>
    <w:rsid w:val="007B1BE7"/>
    <w:rsid w:val="007B2124"/>
    <w:rsid w:val="007B7975"/>
    <w:rsid w:val="007C07A4"/>
    <w:rsid w:val="007C20CF"/>
    <w:rsid w:val="007C4178"/>
    <w:rsid w:val="007C506E"/>
    <w:rsid w:val="007C6713"/>
    <w:rsid w:val="007C72F8"/>
    <w:rsid w:val="007D2EA2"/>
    <w:rsid w:val="007D2F5E"/>
    <w:rsid w:val="007D4260"/>
    <w:rsid w:val="007D77B3"/>
    <w:rsid w:val="007E2536"/>
    <w:rsid w:val="007E374A"/>
    <w:rsid w:val="007E4B3F"/>
    <w:rsid w:val="007E75FC"/>
    <w:rsid w:val="007F0125"/>
    <w:rsid w:val="007F3668"/>
    <w:rsid w:val="007F454C"/>
    <w:rsid w:val="0080309B"/>
    <w:rsid w:val="00803E64"/>
    <w:rsid w:val="00810652"/>
    <w:rsid w:val="008128EE"/>
    <w:rsid w:val="00823AFB"/>
    <w:rsid w:val="00823C79"/>
    <w:rsid w:val="00823FD7"/>
    <w:rsid w:val="00824DAE"/>
    <w:rsid w:val="008301A0"/>
    <w:rsid w:val="0083152F"/>
    <w:rsid w:val="00836B6E"/>
    <w:rsid w:val="0083737E"/>
    <w:rsid w:val="00837F06"/>
    <w:rsid w:val="008413E7"/>
    <w:rsid w:val="008413F1"/>
    <w:rsid w:val="00845D84"/>
    <w:rsid w:val="008519AB"/>
    <w:rsid w:val="008523B1"/>
    <w:rsid w:val="00852768"/>
    <w:rsid w:val="00855018"/>
    <w:rsid w:val="008610D6"/>
    <w:rsid w:val="00862806"/>
    <w:rsid w:val="008638D4"/>
    <w:rsid w:val="008721A9"/>
    <w:rsid w:val="0087291D"/>
    <w:rsid w:val="008736E6"/>
    <w:rsid w:val="00874077"/>
    <w:rsid w:val="00874547"/>
    <w:rsid w:val="008763B3"/>
    <w:rsid w:val="00882D26"/>
    <w:rsid w:val="00886F2A"/>
    <w:rsid w:val="008908EB"/>
    <w:rsid w:val="008977CC"/>
    <w:rsid w:val="008A7306"/>
    <w:rsid w:val="008A7768"/>
    <w:rsid w:val="008A77BB"/>
    <w:rsid w:val="008B10FA"/>
    <w:rsid w:val="008B46FA"/>
    <w:rsid w:val="008C300F"/>
    <w:rsid w:val="008C305B"/>
    <w:rsid w:val="008C7A37"/>
    <w:rsid w:val="008D07D5"/>
    <w:rsid w:val="008D2361"/>
    <w:rsid w:val="008D654E"/>
    <w:rsid w:val="008D6CDC"/>
    <w:rsid w:val="008E0716"/>
    <w:rsid w:val="008E157B"/>
    <w:rsid w:val="008E5DC8"/>
    <w:rsid w:val="008E68DC"/>
    <w:rsid w:val="008E7065"/>
    <w:rsid w:val="008F097F"/>
    <w:rsid w:val="008F25C7"/>
    <w:rsid w:val="008F32B6"/>
    <w:rsid w:val="009011CF"/>
    <w:rsid w:val="00901AA6"/>
    <w:rsid w:val="00906160"/>
    <w:rsid w:val="009170E2"/>
    <w:rsid w:val="009205CA"/>
    <w:rsid w:val="009215CF"/>
    <w:rsid w:val="0092230A"/>
    <w:rsid w:val="00922D37"/>
    <w:rsid w:val="00931877"/>
    <w:rsid w:val="00934668"/>
    <w:rsid w:val="0094021F"/>
    <w:rsid w:val="00943DFE"/>
    <w:rsid w:val="00944DB0"/>
    <w:rsid w:val="0094674F"/>
    <w:rsid w:val="0095037A"/>
    <w:rsid w:val="009503E8"/>
    <w:rsid w:val="0096278E"/>
    <w:rsid w:val="0096455D"/>
    <w:rsid w:val="009717B8"/>
    <w:rsid w:val="0098192A"/>
    <w:rsid w:val="009864B7"/>
    <w:rsid w:val="00986C40"/>
    <w:rsid w:val="009874BF"/>
    <w:rsid w:val="009875FD"/>
    <w:rsid w:val="009909DA"/>
    <w:rsid w:val="0099169D"/>
    <w:rsid w:val="00992C65"/>
    <w:rsid w:val="009978DE"/>
    <w:rsid w:val="009A2C4A"/>
    <w:rsid w:val="009B1462"/>
    <w:rsid w:val="009B5759"/>
    <w:rsid w:val="009B643D"/>
    <w:rsid w:val="009C0067"/>
    <w:rsid w:val="009C17CB"/>
    <w:rsid w:val="009C1BE8"/>
    <w:rsid w:val="009C1F8A"/>
    <w:rsid w:val="009C2218"/>
    <w:rsid w:val="009C3BE1"/>
    <w:rsid w:val="009D3509"/>
    <w:rsid w:val="009D3DF2"/>
    <w:rsid w:val="009D5D18"/>
    <w:rsid w:val="009F0D7D"/>
    <w:rsid w:val="00A02A9C"/>
    <w:rsid w:val="00A04A13"/>
    <w:rsid w:val="00A20189"/>
    <w:rsid w:val="00A2023A"/>
    <w:rsid w:val="00A235FB"/>
    <w:rsid w:val="00A2500B"/>
    <w:rsid w:val="00A2629D"/>
    <w:rsid w:val="00A31650"/>
    <w:rsid w:val="00A3546E"/>
    <w:rsid w:val="00A462F6"/>
    <w:rsid w:val="00A503BA"/>
    <w:rsid w:val="00A56C33"/>
    <w:rsid w:val="00A576EB"/>
    <w:rsid w:val="00A70CCD"/>
    <w:rsid w:val="00A739A8"/>
    <w:rsid w:val="00A8540C"/>
    <w:rsid w:val="00A854DF"/>
    <w:rsid w:val="00A94EDB"/>
    <w:rsid w:val="00A96697"/>
    <w:rsid w:val="00A971BC"/>
    <w:rsid w:val="00AA0922"/>
    <w:rsid w:val="00AA1187"/>
    <w:rsid w:val="00AB0D13"/>
    <w:rsid w:val="00AB186B"/>
    <w:rsid w:val="00AB4BA8"/>
    <w:rsid w:val="00AC2D38"/>
    <w:rsid w:val="00AC420E"/>
    <w:rsid w:val="00AC46F2"/>
    <w:rsid w:val="00AC639B"/>
    <w:rsid w:val="00AD0485"/>
    <w:rsid w:val="00AD0630"/>
    <w:rsid w:val="00AD2BC7"/>
    <w:rsid w:val="00AE099A"/>
    <w:rsid w:val="00AE24E3"/>
    <w:rsid w:val="00AE329B"/>
    <w:rsid w:val="00AE3B8A"/>
    <w:rsid w:val="00AE4C04"/>
    <w:rsid w:val="00AE5D07"/>
    <w:rsid w:val="00AF3FD3"/>
    <w:rsid w:val="00AF4064"/>
    <w:rsid w:val="00B02CD5"/>
    <w:rsid w:val="00B037CC"/>
    <w:rsid w:val="00B040C8"/>
    <w:rsid w:val="00B10554"/>
    <w:rsid w:val="00B159E2"/>
    <w:rsid w:val="00B1603A"/>
    <w:rsid w:val="00B230C7"/>
    <w:rsid w:val="00B30A86"/>
    <w:rsid w:val="00B30C22"/>
    <w:rsid w:val="00B32550"/>
    <w:rsid w:val="00B40933"/>
    <w:rsid w:val="00B45EC0"/>
    <w:rsid w:val="00B465D4"/>
    <w:rsid w:val="00B537FE"/>
    <w:rsid w:val="00B55317"/>
    <w:rsid w:val="00B57E00"/>
    <w:rsid w:val="00B60E68"/>
    <w:rsid w:val="00B62D11"/>
    <w:rsid w:val="00B63AD6"/>
    <w:rsid w:val="00B641DF"/>
    <w:rsid w:val="00B654D4"/>
    <w:rsid w:val="00B70513"/>
    <w:rsid w:val="00B70C70"/>
    <w:rsid w:val="00B7602C"/>
    <w:rsid w:val="00B8060A"/>
    <w:rsid w:val="00B82A82"/>
    <w:rsid w:val="00B83381"/>
    <w:rsid w:val="00B83A09"/>
    <w:rsid w:val="00B83E28"/>
    <w:rsid w:val="00B86828"/>
    <w:rsid w:val="00B91601"/>
    <w:rsid w:val="00B929C7"/>
    <w:rsid w:val="00B9584D"/>
    <w:rsid w:val="00BA1A51"/>
    <w:rsid w:val="00BA2697"/>
    <w:rsid w:val="00BA2F63"/>
    <w:rsid w:val="00BA3379"/>
    <w:rsid w:val="00BA5459"/>
    <w:rsid w:val="00BB09B6"/>
    <w:rsid w:val="00BB662C"/>
    <w:rsid w:val="00BC00E9"/>
    <w:rsid w:val="00BC08F6"/>
    <w:rsid w:val="00BC45A3"/>
    <w:rsid w:val="00BC61EA"/>
    <w:rsid w:val="00BC7B8F"/>
    <w:rsid w:val="00BD0A31"/>
    <w:rsid w:val="00BD1FBF"/>
    <w:rsid w:val="00BD3E98"/>
    <w:rsid w:val="00BD3FD7"/>
    <w:rsid w:val="00BD5E3F"/>
    <w:rsid w:val="00BE0802"/>
    <w:rsid w:val="00BE34CD"/>
    <w:rsid w:val="00BE3C02"/>
    <w:rsid w:val="00BE5A89"/>
    <w:rsid w:val="00BF0A93"/>
    <w:rsid w:val="00BF110B"/>
    <w:rsid w:val="00BF6B98"/>
    <w:rsid w:val="00C07E75"/>
    <w:rsid w:val="00C11B08"/>
    <w:rsid w:val="00C14A10"/>
    <w:rsid w:val="00C167CB"/>
    <w:rsid w:val="00C217BB"/>
    <w:rsid w:val="00C2262C"/>
    <w:rsid w:val="00C25BB8"/>
    <w:rsid w:val="00C31B9E"/>
    <w:rsid w:val="00C33300"/>
    <w:rsid w:val="00C36D12"/>
    <w:rsid w:val="00C36E81"/>
    <w:rsid w:val="00C3714C"/>
    <w:rsid w:val="00C40C47"/>
    <w:rsid w:val="00C4425E"/>
    <w:rsid w:val="00C53FD0"/>
    <w:rsid w:val="00C55147"/>
    <w:rsid w:val="00C55370"/>
    <w:rsid w:val="00C555D4"/>
    <w:rsid w:val="00C73BF0"/>
    <w:rsid w:val="00C77451"/>
    <w:rsid w:val="00C86712"/>
    <w:rsid w:val="00C90575"/>
    <w:rsid w:val="00C905F7"/>
    <w:rsid w:val="00C9065D"/>
    <w:rsid w:val="00C95036"/>
    <w:rsid w:val="00CA259C"/>
    <w:rsid w:val="00CA358F"/>
    <w:rsid w:val="00CA3B47"/>
    <w:rsid w:val="00CA4D55"/>
    <w:rsid w:val="00CB15A6"/>
    <w:rsid w:val="00CB2B2F"/>
    <w:rsid w:val="00CB5C94"/>
    <w:rsid w:val="00CB62EA"/>
    <w:rsid w:val="00CB700C"/>
    <w:rsid w:val="00CB7820"/>
    <w:rsid w:val="00CC3F63"/>
    <w:rsid w:val="00CC5F46"/>
    <w:rsid w:val="00CD24AC"/>
    <w:rsid w:val="00CD4AE4"/>
    <w:rsid w:val="00CE3725"/>
    <w:rsid w:val="00CE4D66"/>
    <w:rsid w:val="00CF067C"/>
    <w:rsid w:val="00CF0C29"/>
    <w:rsid w:val="00CF2828"/>
    <w:rsid w:val="00CF3F13"/>
    <w:rsid w:val="00CF406D"/>
    <w:rsid w:val="00CF6364"/>
    <w:rsid w:val="00D01564"/>
    <w:rsid w:val="00D072C8"/>
    <w:rsid w:val="00D10193"/>
    <w:rsid w:val="00D10403"/>
    <w:rsid w:val="00D13BF0"/>
    <w:rsid w:val="00D179E6"/>
    <w:rsid w:val="00D262E4"/>
    <w:rsid w:val="00D30876"/>
    <w:rsid w:val="00D342C5"/>
    <w:rsid w:val="00D424CE"/>
    <w:rsid w:val="00D42C54"/>
    <w:rsid w:val="00D459AC"/>
    <w:rsid w:val="00D50C69"/>
    <w:rsid w:val="00D53A7C"/>
    <w:rsid w:val="00D55EEB"/>
    <w:rsid w:val="00D57A4D"/>
    <w:rsid w:val="00D57EC2"/>
    <w:rsid w:val="00D60566"/>
    <w:rsid w:val="00D65D08"/>
    <w:rsid w:val="00D65E49"/>
    <w:rsid w:val="00D671B4"/>
    <w:rsid w:val="00D72979"/>
    <w:rsid w:val="00D80083"/>
    <w:rsid w:val="00D8154C"/>
    <w:rsid w:val="00D8207B"/>
    <w:rsid w:val="00D83905"/>
    <w:rsid w:val="00D902E3"/>
    <w:rsid w:val="00D91367"/>
    <w:rsid w:val="00D916EA"/>
    <w:rsid w:val="00D95E53"/>
    <w:rsid w:val="00DA1747"/>
    <w:rsid w:val="00DA4FF8"/>
    <w:rsid w:val="00DB1E8D"/>
    <w:rsid w:val="00DB2F30"/>
    <w:rsid w:val="00DB44C6"/>
    <w:rsid w:val="00DB7050"/>
    <w:rsid w:val="00DB7293"/>
    <w:rsid w:val="00DC000B"/>
    <w:rsid w:val="00DC4742"/>
    <w:rsid w:val="00DD0180"/>
    <w:rsid w:val="00DD1D65"/>
    <w:rsid w:val="00DD403E"/>
    <w:rsid w:val="00DD57FD"/>
    <w:rsid w:val="00DE18C0"/>
    <w:rsid w:val="00DF4DE6"/>
    <w:rsid w:val="00DF5E00"/>
    <w:rsid w:val="00E01E95"/>
    <w:rsid w:val="00E01EFD"/>
    <w:rsid w:val="00E02158"/>
    <w:rsid w:val="00E056A7"/>
    <w:rsid w:val="00E05EFD"/>
    <w:rsid w:val="00E1331B"/>
    <w:rsid w:val="00E145E8"/>
    <w:rsid w:val="00E24410"/>
    <w:rsid w:val="00E30F69"/>
    <w:rsid w:val="00E31390"/>
    <w:rsid w:val="00E3140D"/>
    <w:rsid w:val="00E34FA7"/>
    <w:rsid w:val="00E4638D"/>
    <w:rsid w:val="00E512BC"/>
    <w:rsid w:val="00E57AB9"/>
    <w:rsid w:val="00E613F5"/>
    <w:rsid w:val="00E655D4"/>
    <w:rsid w:val="00E67317"/>
    <w:rsid w:val="00E679E1"/>
    <w:rsid w:val="00E67D10"/>
    <w:rsid w:val="00E734D0"/>
    <w:rsid w:val="00E75B33"/>
    <w:rsid w:val="00E81861"/>
    <w:rsid w:val="00E8275B"/>
    <w:rsid w:val="00E840C7"/>
    <w:rsid w:val="00E91670"/>
    <w:rsid w:val="00E91D43"/>
    <w:rsid w:val="00E94810"/>
    <w:rsid w:val="00EA1312"/>
    <w:rsid w:val="00EA6AEF"/>
    <w:rsid w:val="00EB3FCE"/>
    <w:rsid w:val="00EB6633"/>
    <w:rsid w:val="00EC2F82"/>
    <w:rsid w:val="00EC412F"/>
    <w:rsid w:val="00EE0216"/>
    <w:rsid w:val="00EE4464"/>
    <w:rsid w:val="00EE57E5"/>
    <w:rsid w:val="00EF031C"/>
    <w:rsid w:val="00EF21DD"/>
    <w:rsid w:val="00EF2789"/>
    <w:rsid w:val="00EF6B73"/>
    <w:rsid w:val="00EF748A"/>
    <w:rsid w:val="00F0599B"/>
    <w:rsid w:val="00F05A79"/>
    <w:rsid w:val="00F12EE2"/>
    <w:rsid w:val="00F14097"/>
    <w:rsid w:val="00F21284"/>
    <w:rsid w:val="00F27586"/>
    <w:rsid w:val="00F3266B"/>
    <w:rsid w:val="00F3355B"/>
    <w:rsid w:val="00F34524"/>
    <w:rsid w:val="00F34B65"/>
    <w:rsid w:val="00F364D8"/>
    <w:rsid w:val="00F40E5C"/>
    <w:rsid w:val="00F41595"/>
    <w:rsid w:val="00F522E2"/>
    <w:rsid w:val="00F53DAC"/>
    <w:rsid w:val="00F5797A"/>
    <w:rsid w:val="00F65BE2"/>
    <w:rsid w:val="00F705A7"/>
    <w:rsid w:val="00F746B6"/>
    <w:rsid w:val="00F754C5"/>
    <w:rsid w:val="00F81776"/>
    <w:rsid w:val="00F819FB"/>
    <w:rsid w:val="00F82BA8"/>
    <w:rsid w:val="00F82ED5"/>
    <w:rsid w:val="00F8423A"/>
    <w:rsid w:val="00F85B4A"/>
    <w:rsid w:val="00F97E82"/>
    <w:rsid w:val="00FA0DD9"/>
    <w:rsid w:val="00FA3A26"/>
    <w:rsid w:val="00FA5591"/>
    <w:rsid w:val="00FA6A99"/>
    <w:rsid w:val="00FA70E9"/>
    <w:rsid w:val="00FB2576"/>
    <w:rsid w:val="00FB2679"/>
    <w:rsid w:val="00FB2D67"/>
    <w:rsid w:val="00FB2EBC"/>
    <w:rsid w:val="00FB4105"/>
    <w:rsid w:val="00FB5813"/>
    <w:rsid w:val="00FC208E"/>
    <w:rsid w:val="00FC2E32"/>
    <w:rsid w:val="00FC584F"/>
    <w:rsid w:val="00FC6802"/>
    <w:rsid w:val="00FC7784"/>
    <w:rsid w:val="00FE1256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763B2-2D90-46BC-9596-65305F26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97E"/>
  </w:style>
  <w:style w:type="paragraph" w:styleId="a5">
    <w:name w:val="footer"/>
    <w:basedOn w:val="a"/>
    <w:link w:val="a6"/>
    <w:uiPriority w:val="99"/>
    <w:semiHidden/>
    <w:unhideWhenUsed/>
    <w:rsid w:val="0068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97E"/>
  </w:style>
  <w:style w:type="character" w:styleId="a7">
    <w:name w:val="Hyperlink"/>
    <w:basedOn w:val="a0"/>
    <w:uiPriority w:val="99"/>
    <w:unhideWhenUsed/>
    <w:rsid w:val="008F32B6"/>
    <w:rPr>
      <w:color w:val="0000FF" w:themeColor="hyperlink"/>
      <w:u w:val="single"/>
    </w:rPr>
  </w:style>
  <w:style w:type="paragraph" w:customStyle="1" w:styleId="a8">
    <w:name w:val="Знак"/>
    <w:basedOn w:val="a"/>
    <w:rsid w:val="00127F2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Стиль"/>
    <w:rsid w:val="001467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D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qb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A690-7F3D-4409-9A51-3B17D421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Olimjan Xolyigitov</cp:lastModifiedBy>
  <cp:revision>808</cp:revision>
  <cp:lastPrinted>2020-07-24T10:05:00Z</cp:lastPrinted>
  <dcterms:created xsi:type="dcterms:W3CDTF">2015-09-25T04:01:00Z</dcterms:created>
  <dcterms:modified xsi:type="dcterms:W3CDTF">2022-07-04T09:59:00Z</dcterms:modified>
</cp:coreProperties>
</file>